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377" w:rsidRPr="00581377" w:rsidRDefault="00581377" w:rsidP="00253EE4">
      <w:pPr>
        <w:ind w:left="4500"/>
        <w:jc w:val="right"/>
        <w:rPr>
          <w:b/>
          <w:sz w:val="22"/>
        </w:rPr>
      </w:pPr>
      <w:r w:rsidRPr="00581377">
        <w:rPr>
          <w:b/>
          <w:sz w:val="22"/>
        </w:rPr>
        <w:t>УТВЕРЖДАЮ</w:t>
      </w:r>
    </w:p>
    <w:p w:rsidR="00581377" w:rsidRPr="00581377" w:rsidRDefault="00581377" w:rsidP="00253EE4">
      <w:pPr>
        <w:ind w:left="4500"/>
        <w:jc w:val="right"/>
        <w:rPr>
          <w:b/>
          <w:sz w:val="22"/>
          <w:u w:val="single"/>
        </w:rPr>
      </w:pPr>
      <w:r w:rsidRPr="00581377">
        <w:rPr>
          <w:b/>
          <w:sz w:val="22"/>
          <w:u w:val="single"/>
        </w:rPr>
        <w:t>Заказчик</w:t>
      </w:r>
    </w:p>
    <w:p w:rsidR="00581377" w:rsidRPr="00581377" w:rsidRDefault="00581377" w:rsidP="00253EE4">
      <w:pPr>
        <w:ind w:left="4536"/>
        <w:jc w:val="right"/>
        <w:rPr>
          <w:rFonts w:ascii="Times New Roman" w:hAnsi="Times New Roman"/>
          <w:b/>
          <w:sz w:val="22"/>
          <w:u w:val="single"/>
        </w:rPr>
      </w:pPr>
      <w:r w:rsidRPr="00581377">
        <w:rPr>
          <w:b/>
          <w:sz w:val="22"/>
          <w:u w:val="single"/>
        </w:rPr>
        <w:t xml:space="preserve">Главный врач ОГБУЗ «Тулунская городская </w:t>
      </w:r>
      <w:r w:rsidRPr="00581377">
        <w:rPr>
          <w:rFonts w:ascii="Times New Roman" w:hAnsi="Times New Roman"/>
          <w:b/>
          <w:sz w:val="22"/>
          <w:u w:val="single"/>
        </w:rPr>
        <w:t>больница»</w:t>
      </w:r>
    </w:p>
    <w:p w:rsidR="00581377" w:rsidRPr="00581377" w:rsidRDefault="00581377" w:rsidP="00253EE4">
      <w:pPr>
        <w:ind w:left="4536"/>
        <w:jc w:val="right"/>
        <w:rPr>
          <w:rFonts w:ascii="Times New Roman" w:hAnsi="Times New Roman"/>
          <w:b/>
          <w:sz w:val="22"/>
        </w:rPr>
      </w:pPr>
      <w:r w:rsidRPr="00581377">
        <w:rPr>
          <w:rFonts w:ascii="Times New Roman" w:hAnsi="Times New Roman"/>
          <w:b/>
          <w:sz w:val="22"/>
          <w:u w:val="single"/>
        </w:rPr>
        <w:t>Е. В. Гусевская_</w:t>
      </w:r>
      <w:r w:rsidRPr="00581377">
        <w:rPr>
          <w:rFonts w:ascii="Times New Roman" w:hAnsi="Times New Roman"/>
          <w:b/>
          <w:sz w:val="22"/>
        </w:rPr>
        <w:t>__/__________________</w:t>
      </w:r>
    </w:p>
    <w:p w:rsidR="00581377" w:rsidRPr="00581377" w:rsidRDefault="00581377" w:rsidP="00253EE4">
      <w:pPr>
        <w:ind w:left="4500"/>
        <w:jc w:val="right"/>
        <w:rPr>
          <w:rFonts w:ascii="Times New Roman" w:hAnsi="Times New Roman"/>
          <w:b/>
          <w:sz w:val="22"/>
        </w:rPr>
      </w:pPr>
      <w:r w:rsidRPr="00581377">
        <w:rPr>
          <w:rFonts w:ascii="Times New Roman" w:hAnsi="Times New Roman"/>
          <w:b/>
          <w:sz w:val="22"/>
        </w:rPr>
        <w:t xml:space="preserve"> (Ф.И.О. руководителя)             (подпись)</w:t>
      </w:r>
    </w:p>
    <w:p w:rsidR="00581377" w:rsidRPr="00581377" w:rsidRDefault="00581377" w:rsidP="00253EE4">
      <w:pPr>
        <w:ind w:left="4500"/>
        <w:jc w:val="right"/>
        <w:rPr>
          <w:rFonts w:ascii="Times New Roman" w:hAnsi="Times New Roman"/>
          <w:b/>
          <w:sz w:val="22"/>
        </w:rPr>
      </w:pPr>
      <w:r w:rsidRPr="00581377">
        <w:rPr>
          <w:rFonts w:ascii="Times New Roman" w:hAnsi="Times New Roman"/>
          <w:b/>
          <w:sz w:val="22"/>
        </w:rPr>
        <w:t>«</w:t>
      </w:r>
      <w:r>
        <w:rPr>
          <w:rFonts w:ascii="Times New Roman" w:hAnsi="Times New Roman"/>
          <w:b/>
          <w:sz w:val="22"/>
        </w:rPr>
        <w:t xml:space="preserve"> </w:t>
      </w:r>
      <w:r w:rsidR="006B66F2">
        <w:rPr>
          <w:rFonts w:ascii="Times New Roman" w:hAnsi="Times New Roman"/>
          <w:b/>
          <w:sz w:val="22"/>
        </w:rPr>
        <w:t>1</w:t>
      </w:r>
      <w:r w:rsidR="00A05368">
        <w:rPr>
          <w:rFonts w:ascii="Times New Roman" w:hAnsi="Times New Roman"/>
          <w:b/>
          <w:sz w:val="22"/>
        </w:rPr>
        <w:t>4</w:t>
      </w:r>
      <w:r>
        <w:rPr>
          <w:rFonts w:ascii="Times New Roman" w:hAnsi="Times New Roman"/>
          <w:b/>
          <w:sz w:val="22"/>
        </w:rPr>
        <w:t xml:space="preserve"> </w:t>
      </w:r>
      <w:r w:rsidRPr="00581377">
        <w:rPr>
          <w:rFonts w:ascii="Times New Roman" w:hAnsi="Times New Roman"/>
          <w:b/>
          <w:sz w:val="22"/>
        </w:rPr>
        <w:t>»</w:t>
      </w:r>
      <w:r w:rsidR="0090030F">
        <w:rPr>
          <w:rFonts w:ascii="Times New Roman" w:hAnsi="Times New Roman"/>
          <w:b/>
          <w:sz w:val="22"/>
        </w:rPr>
        <w:t xml:space="preserve"> </w:t>
      </w:r>
      <w:r w:rsidR="00A05368">
        <w:rPr>
          <w:rFonts w:ascii="Times New Roman" w:hAnsi="Times New Roman"/>
          <w:b/>
          <w:sz w:val="22"/>
        </w:rPr>
        <w:t>октябр</w:t>
      </w:r>
      <w:r w:rsidR="000251CE">
        <w:rPr>
          <w:rFonts w:ascii="Times New Roman" w:hAnsi="Times New Roman"/>
          <w:b/>
          <w:sz w:val="22"/>
        </w:rPr>
        <w:t>я</w:t>
      </w:r>
      <w:r w:rsidR="0090030F">
        <w:rPr>
          <w:rFonts w:ascii="Times New Roman" w:hAnsi="Times New Roman"/>
          <w:b/>
          <w:sz w:val="22"/>
        </w:rPr>
        <w:t xml:space="preserve"> </w:t>
      </w:r>
      <w:r w:rsidRPr="00581377">
        <w:rPr>
          <w:rFonts w:ascii="Times New Roman" w:hAnsi="Times New Roman"/>
          <w:b/>
          <w:sz w:val="22"/>
        </w:rPr>
        <w:t xml:space="preserve"> 20</w:t>
      </w:r>
      <w:r w:rsidR="00043EAC">
        <w:rPr>
          <w:rFonts w:ascii="Times New Roman" w:hAnsi="Times New Roman"/>
          <w:b/>
          <w:sz w:val="22"/>
        </w:rPr>
        <w:t>2</w:t>
      </w:r>
      <w:r w:rsidR="00015B3D">
        <w:rPr>
          <w:rFonts w:ascii="Times New Roman" w:hAnsi="Times New Roman"/>
          <w:b/>
          <w:sz w:val="22"/>
        </w:rPr>
        <w:t>5</w:t>
      </w:r>
      <w:r w:rsidRPr="00581377">
        <w:rPr>
          <w:rFonts w:ascii="Times New Roman" w:hAnsi="Times New Roman"/>
          <w:b/>
          <w:sz w:val="22"/>
        </w:rPr>
        <w:t xml:space="preserve"> г. </w:t>
      </w:r>
    </w:p>
    <w:p w:rsidR="00581377" w:rsidRPr="00581377" w:rsidRDefault="00253EE4" w:rsidP="00253EE4">
      <w:pPr>
        <w:widowControl w:val="0"/>
        <w:autoSpaceDE w:val="0"/>
        <w:autoSpaceDN w:val="0"/>
        <w:ind w:left="8076" w:firstLine="420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м.п</w:t>
      </w:r>
      <w:proofErr w:type="spellEnd"/>
      <w:r w:rsidR="00581377" w:rsidRPr="00581377">
        <w:rPr>
          <w:rFonts w:ascii="Times New Roman" w:hAnsi="Times New Roman"/>
          <w:sz w:val="28"/>
          <w:szCs w:val="28"/>
        </w:rPr>
        <w:t>.</w:t>
      </w:r>
    </w:p>
    <w:p w:rsidR="005603B1" w:rsidRPr="0064444B" w:rsidRDefault="0064444B" w:rsidP="00D0185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4444B">
        <w:rPr>
          <w:rFonts w:ascii="Times New Roman" w:hAnsi="Times New Roman" w:cs="Times New Roman"/>
          <w:sz w:val="28"/>
          <w:szCs w:val="28"/>
        </w:rPr>
        <w:t xml:space="preserve">Часть </w:t>
      </w:r>
      <w:r w:rsidR="00033BE8">
        <w:rPr>
          <w:rFonts w:ascii="Times New Roman" w:hAnsi="Times New Roman" w:cs="Times New Roman"/>
          <w:sz w:val="28"/>
          <w:szCs w:val="28"/>
        </w:rPr>
        <w:t>3</w:t>
      </w:r>
      <w:r w:rsidRPr="0064444B">
        <w:rPr>
          <w:rFonts w:ascii="Times New Roman" w:hAnsi="Times New Roman" w:cs="Times New Roman"/>
          <w:sz w:val="28"/>
          <w:szCs w:val="28"/>
        </w:rPr>
        <w:t xml:space="preserve">. </w:t>
      </w:r>
      <w:r w:rsidR="005603B1" w:rsidRPr="0064444B">
        <w:rPr>
          <w:rFonts w:ascii="Times New Roman" w:hAnsi="Times New Roman" w:cs="Times New Roman"/>
          <w:sz w:val="28"/>
          <w:szCs w:val="28"/>
        </w:rPr>
        <w:t xml:space="preserve">ОБОСНОВАНИЕ </w:t>
      </w:r>
      <w:proofErr w:type="gramStart"/>
      <w:r w:rsidR="005603B1" w:rsidRPr="0064444B">
        <w:rPr>
          <w:rFonts w:ascii="Times New Roman" w:hAnsi="Times New Roman" w:cs="Times New Roman"/>
          <w:sz w:val="28"/>
          <w:szCs w:val="28"/>
        </w:rPr>
        <w:t>НАЧАЛЬНОЙ</w:t>
      </w:r>
      <w:proofErr w:type="gramEnd"/>
      <w:r w:rsidR="005603B1" w:rsidRPr="0064444B">
        <w:rPr>
          <w:rFonts w:ascii="Times New Roman" w:hAnsi="Times New Roman" w:cs="Times New Roman"/>
          <w:sz w:val="28"/>
          <w:szCs w:val="28"/>
        </w:rPr>
        <w:t xml:space="preserve"> (МАКСИМАЛЬНОЙ)</w:t>
      </w:r>
    </w:p>
    <w:p w:rsidR="005603B1" w:rsidRPr="00B425FF" w:rsidRDefault="005603B1" w:rsidP="005603B1">
      <w:pPr>
        <w:pStyle w:val="ConsPlusNormal"/>
        <w:jc w:val="center"/>
        <w:rPr>
          <w:sz w:val="28"/>
          <w:szCs w:val="28"/>
        </w:rPr>
      </w:pPr>
      <w:proofErr w:type="gramStart"/>
      <w:r w:rsidRPr="0064444B">
        <w:rPr>
          <w:rFonts w:ascii="Times New Roman" w:hAnsi="Times New Roman" w:cs="Times New Roman"/>
          <w:sz w:val="28"/>
          <w:szCs w:val="28"/>
        </w:rPr>
        <w:t>ЦЕНЫ КОНТРАКТА</w:t>
      </w:r>
      <w:r w:rsidRPr="005603B1">
        <w:rPr>
          <w:rFonts w:ascii="Times New Roman" w:hAnsi="Times New Roman" w:cs="Times New Roman"/>
          <w:sz w:val="28"/>
          <w:szCs w:val="28"/>
        </w:rPr>
        <w:t xml:space="preserve">, НАЧАЛЬНОЙ ЦЕНЫ ЕДИНИЦЫ </w:t>
      </w:r>
      <w:r w:rsidRPr="005603B1">
        <w:rPr>
          <w:rFonts w:ascii="Times New Roman" w:hAnsi="Times New Roman" w:cs="Times New Roman"/>
          <w:sz w:val="28"/>
          <w:szCs w:val="28"/>
        </w:rPr>
        <w:br/>
        <w:t>ТОВАРА, РАБОТЫ, УСЛУГИ)</w:t>
      </w:r>
      <w:proofErr w:type="gramEnd"/>
    </w:p>
    <w:tbl>
      <w:tblPr>
        <w:tblW w:w="1587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84"/>
        <w:gridCol w:w="460"/>
        <w:gridCol w:w="1417"/>
        <w:gridCol w:w="675"/>
        <w:gridCol w:w="850"/>
        <w:gridCol w:w="992"/>
        <w:gridCol w:w="954"/>
        <w:gridCol w:w="288"/>
        <w:gridCol w:w="743"/>
        <w:gridCol w:w="1464"/>
        <w:gridCol w:w="769"/>
        <w:gridCol w:w="674"/>
        <w:gridCol w:w="1417"/>
        <w:gridCol w:w="729"/>
        <w:gridCol w:w="236"/>
        <w:gridCol w:w="381"/>
        <w:gridCol w:w="1276"/>
        <w:gridCol w:w="957"/>
        <w:gridCol w:w="344"/>
        <w:gridCol w:w="932"/>
        <w:gridCol w:w="35"/>
      </w:tblGrid>
      <w:tr w:rsidR="00094721" w:rsidRPr="007A375B" w:rsidTr="00DA6294">
        <w:trPr>
          <w:gridBefore w:val="1"/>
          <w:wBefore w:w="284" w:type="dxa"/>
          <w:trHeight w:val="870"/>
        </w:trPr>
        <w:tc>
          <w:tcPr>
            <w:tcW w:w="15593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4721" w:rsidRPr="007A375B" w:rsidRDefault="00094721" w:rsidP="00DA6294">
            <w:pPr>
              <w:rPr>
                <w:rFonts w:ascii="Times New Roman" w:hAnsi="Times New Roman"/>
                <w:b/>
              </w:rPr>
            </w:pPr>
            <w:r w:rsidRPr="007A375B">
              <w:rPr>
                <w:rFonts w:ascii="Times New Roman" w:hAnsi="Times New Roman"/>
                <w:sz w:val="24"/>
                <w:szCs w:val="24"/>
              </w:rPr>
              <w:t xml:space="preserve">1. Начальная (максимальная) цена контракта устанавливается в размере </w:t>
            </w:r>
            <w:r w:rsidR="006A0355">
              <w:rPr>
                <w:rFonts w:ascii="Times New Roman" w:hAnsi="Times New Roman"/>
                <w:b/>
                <w:bCs/>
              </w:rPr>
              <w:t>598 248</w:t>
            </w:r>
            <w:r w:rsidR="00BC7AD9">
              <w:rPr>
                <w:rFonts w:ascii="Times New Roman" w:hAnsi="Times New Roman"/>
                <w:b/>
                <w:bCs/>
              </w:rPr>
              <w:t xml:space="preserve"> </w:t>
            </w:r>
            <w:r w:rsidRPr="0053263F">
              <w:rPr>
                <w:rFonts w:ascii="Times New Roman" w:hAnsi="Times New Roman"/>
                <w:b/>
                <w:bCs/>
              </w:rPr>
              <w:t xml:space="preserve"> (</w:t>
            </w:r>
            <w:r w:rsidR="00BC7AD9">
              <w:rPr>
                <w:rFonts w:ascii="Times New Roman" w:hAnsi="Times New Roman"/>
                <w:b/>
                <w:bCs/>
              </w:rPr>
              <w:t xml:space="preserve">пятьсот </w:t>
            </w:r>
            <w:r w:rsidR="00A05368">
              <w:rPr>
                <w:rFonts w:ascii="Times New Roman" w:hAnsi="Times New Roman"/>
                <w:b/>
                <w:bCs/>
              </w:rPr>
              <w:t>девяносто</w:t>
            </w:r>
            <w:r w:rsidR="00662E5D">
              <w:rPr>
                <w:rFonts w:ascii="Times New Roman" w:hAnsi="Times New Roman"/>
                <w:b/>
                <w:bCs/>
              </w:rPr>
              <w:t xml:space="preserve"> </w:t>
            </w:r>
            <w:r w:rsidR="006A0355">
              <w:rPr>
                <w:rFonts w:ascii="Times New Roman" w:hAnsi="Times New Roman"/>
                <w:b/>
                <w:bCs/>
              </w:rPr>
              <w:t>восемь</w:t>
            </w:r>
            <w:r w:rsidR="00BC7AD9">
              <w:rPr>
                <w:rFonts w:ascii="Times New Roman" w:hAnsi="Times New Roman"/>
                <w:b/>
                <w:bCs/>
              </w:rPr>
              <w:t xml:space="preserve"> </w:t>
            </w:r>
            <w:r w:rsidRPr="0053263F">
              <w:rPr>
                <w:rFonts w:ascii="Times New Roman" w:hAnsi="Times New Roman"/>
                <w:b/>
                <w:bCs/>
              </w:rPr>
              <w:t>тысяч</w:t>
            </w:r>
            <w:r w:rsidR="006A0355">
              <w:rPr>
                <w:rFonts w:ascii="Times New Roman" w:hAnsi="Times New Roman"/>
                <w:b/>
                <w:bCs/>
              </w:rPr>
              <w:t xml:space="preserve"> двести сорок </w:t>
            </w:r>
            <w:r w:rsidR="00BC7AD9">
              <w:rPr>
                <w:rFonts w:ascii="Times New Roman" w:hAnsi="Times New Roman"/>
                <w:b/>
                <w:bCs/>
              </w:rPr>
              <w:t>восемь</w:t>
            </w:r>
            <w:bookmarkStart w:id="0" w:name="_GoBack"/>
            <w:bookmarkEnd w:id="0"/>
            <w:r w:rsidR="0079009F">
              <w:rPr>
                <w:rFonts w:ascii="Times New Roman" w:hAnsi="Times New Roman"/>
                <w:b/>
                <w:bCs/>
              </w:rPr>
              <w:t xml:space="preserve">) </w:t>
            </w:r>
            <w:r w:rsidR="00662E5D">
              <w:rPr>
                <w:rFonts w:ascii="Times New Roman" w:hAnsi="Times New Roman"/>
                <w:b/>
                <w:bCs/>
              </w:rPr>
              <w:t xml:space="preserve"> </w:t>
            </w:r>
            <w:r w:rsidRPr="0053263F">
              <w:rPr>
                <w:rFonts w:ascii="Times New Roman" w:hAnsi="Times New Roman"/>
                <w:b/>
                <w:bCs/>
              </w:rPr>
              <w:t>рубл</w:t>
            </w:r>
            <w:r w:rsidR="0079009F">
              <w:rPr>
                <w:rFonts w:ascii="Times New Roman" w:hAnsi="Times New Roman"/>
                <w:b/>
                <w:bCs/>
              </w:rPr>
              <w:t>ей</w:t>
            </w:r>
            <w:r w:rsidR="008A1A77">
              <w:rPr>
                <w:rFonts w:ascii="Times New Roman" w:hAnsi="Times New Roman"/>
                <w:b/>
                <w:bCs/>
              </w:rPr>
              <w:t xml:space="preserve"> </w:t>
            </w:r>
            <w:r w:rsidR="006A0355">
              <w:rPr>
                <w:rFonts w:ascii="Times New Roman" w:hAnsi="Times New Roman"/>
                <w:b/>
                <w:bCs/>
              </w:rPr>
              <w:t>96</w:t>
            </w:r>
            <w:r w:rsidRPr="0053263F">
              <w:rPr>
                <w:rFonts w:ascii="Times New Roman" w:hAnsi="Times New Roman"/>
                <w:b/>
                <w:bCs/>
              </w:rPr>
              <w:t xml:space="preserve"> коп</w:t>
            </w:r>
            <w:r w:rsidR="0079009F">
              <w:rPr>
                <w:rFonts w:ascii="Times New Roman" w:hAnsi="Times New Roman"/>
                <w:b/>
                <w:bCs/>
              </w:rPr>
              <w:t>.</w:t>
            </w:r>
          </w:p>
          <w:p w:rsidR="00094721" w:rsidRPr="007A375B" w:rsidRDefault="00094721" w:rsidP="00DA6294">
            <w:pPr>
              <w:rPr>
                <w:rFonts w:ascii="Times New Roman" w:hAnsi="Times New Roman"/>
                <w:sz w:val="24"/>
                <w:szCs w:val="24"/>
              </w:rPr>
            </w:pPr>
            <w:r w:rsidRPr="007A375B">
              <w:rPr>
                <w:rFonts w:ascii="Times New Roman" w:hAnsi="Times New Roman"/>
                <w:sz w:val="24"/>
                <w:szCs w:val="24"/>
              </w:rPr>
              <w:t xml:space="preserve"> 2. Обоснование начальной максимальной цены контракта.</w:t>
            </w:r>
          </w:p>
          <w:p w:rsidR="00094721" w:rsidRPr="007A375B" w:rsidRDefault="00094721" w:rsidP="00DA62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375B">
              <w:rPr>
                <w:rFonts w:ascii="Times New Roman" w:hAnsi="Times New Roman"/>
                <w:sz w:val="24"/>
                <w:szCs w:val="24"/>
              </w:rPr>
              <w:t>Начальная (максимальная) цена контракта рассчитана методом сопоставимых рыночных цен (анализа рынка) согласно статье 22 Федерального закона от 5 апреля 2013 года  № 44-ФЗ «О контрактной системе в сфере закупок товаров, работ, услуг для государственных и муниципальных нужд»  на основании ценовой информации, предоставленной поставщиками.</w:t>
            </w:r>
          </w:p>
        </w:tc>
      </w:tr>
      <w:tr w:rsidR="00094721" w:rsidRPr="007A375B" w:rsidTr="00DA6294">
        <w:trPr>
          <w:gridBefore w:val="1"/>
          <w:wBefore w:w="284" w:type="dxa"/>
          <w:trHeight w:val="71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721" w:rsidRPr="007A375B" w:rsidRDefault="00094721" w:rsidP="00DA6294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A375B">
              <w:rPr>
                <w:rFonts w:ascii="Times New Roman" w:hAnsi="Times New Roman"/>
                <w:b/>
                <w:bCs/>
                <w:color w:val="000000"/>
              </w:rPr>
              <w:t xml:space="preserve">№ </w:t>
            </w:r>
            <w:proofErr w:type="gramStart"/>
            <w:r w:rsidRPr="007A375B">
              <w:rPr>
                <w:rFonts w:ascii="Times New Roman" w:hAnsi="Times New Roman"/>
                <w:b/>
                <w:bCs/>
                <w:color w:val="000000"/>
              </w:rPr>
              <w:t>п</w:t>
            </w:r>
            <w:proofErr w:type="gramEnd"/>
            <w:r w:rsidRPr="007A375B">
              <w:rPr>
                <w:rFonts w:ascii="Times New Roman" w:hAnsi="Times New Roman"/>
                <w:b/>
                <w:bCs/>
                <w:color w:val="000000"/>
              </w:rPr>
              <w:t>/п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721" w:rsidRPr="007A375B" w:rsidRDefault="00094721" w:rsidP="00DA6294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A375B">
              <w:rPr>
                <w:rFonts w:ascii="Times New Roman" w:hAnsi="Times New Roman"/>
                <w:b/>
                <w:bCs/>
                <w:color w:val="000000"/>
              </w:rPr>
              <w:t>Наименование предмета контракта</w:t>
            </w:r>
          </w:p>
        </w:tc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721" w:rsidRPr="007A375B" w:rsidRDefault="00094721" w:rsidP="00DA62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A375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Ед. </w:t>
            </w:r>
            <w:proofErr w:type="spellStart"/>
            <w:r w:rsidRPr="007A375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изм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721" w:rsidRPr="007A375B" w:rsidRDefault="00094721" w:rsidP="00DA6294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A375B">
              <w:rPr>
                <w:rFonts w:ascii="Times New Roman" w:hAnsi="Times New Roman"/>
                <w:b/>
                <w:bCs/>
                <w:color w:val="000000"/>
              </w:rPr>
              <w:t>Кол-во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4721" w:rsidRPr="007A375B" w:rsidRDefault="00094721" w:rsidP="00DA6294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A375B">
              <w:rPr>
                <w:rFonts w:ascii="Times New Roman" w:hAnsi="Times New Roman"/>
                <w:b/>
                <w:bCs/>
                <w:color w:val="000000"/>
              </w:rPr>
              <w:t>Коммерческие предложения (руб./</w:t>
            </w:r>
            <w:proofErr w:type="spellStart"/>
            <w:r w:rsidRPr="007A375B">
              <w:rPr>
                <w:rFonts w:ascii="Times New Roman" w:hAnsi="Times New Roman"/>
                <w:b/>
                <w:bCs/>
                <w:color w:val="000000"/>
              </w:rPr>
              <w:t>ед</w:t>
            </w:r>
            <w:proofErr w:type="gramStart"/>
            <w:r w:rsidRPr="007A375B">
              <w:rPr>
                <w:rFonts w:ascii="Times New Roman" w:hAnsi="Times New Roman"/>
                <w:b/>
                <w:bCs/>
                <w:color w:val="000000"/>
              </w:rPr>
              <w:t>.и</w:t>
            </w:r>
            <w:proofErr w:type="gramEnd"/>
            <w:r w:rsidRPr="007A375B">
              <w:rPr>
                <w:rFonts w:ascii="Times New Roman" w:hAnsi="Times New Roman"/>
                <w:b/>
                <w:bCs/>
                <w:color w:val="000000"/>
              </w:rPr>
              <w:t>зм</w:t>
            </w:r>
            <w:proofErr w:type="spellEnd"/>
            <w:r w:rsidRPr="007A375B">
              <w:rPr>
                <w:rFonts w:ascii="Times New Roman" w:hAnsi="Times New Roman"/>
                <w:b/>
                <w:bCs/>
                <w:color w:val="000000"/>
              </w:rPr>
              <w:t>.)</w:t>
            </w:r>
          </w:p>
        </w:tc>
        <w:tc>
          <w:tcPr>
            <w:tcW w:w="43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94721" w:rsidRPr="007A375B" w:rsidRDefault="00094721" w:rsidP="00DA6294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A375B">
              <w:rPr>
                <w:rFonts w:ascii="Times New Roman" w:hAnsi="Times New Roman"/>
                <w:b/>
                <w:bCs/>
                <w:color w:val="000000"/>
              </w:rPr>
              <w:t xml:space="preserve">Оценка однородности совокупности значений выявленных цен, используемых в расчете </w:t>
            </w:r>
            <w:proofErr w:type="gramStart"/>
            <w:r w:rsidRPr="007A375B">
              <w:rPr>
                <w:rFonts w:ascii="Times New Roman" w:hAnsi="Times New Roman"/>
                <w:b/>
                <w:bCs/>
                <w:color w:val="000000"/>
              </w:rPr>
              <w:t>Н(</w:t>
            </w:r>
            <w:proofErr w:type="gramEnd"/>
            <w:r w:rsidRPr="007A375B">
              <w:rPr>
                <w:rFonts w:ascii="Times New Roman" w:hAnsi="Times New Roman"/>
                <w:b/>
                <w:bCs/>
                <w:color w:val="000000"/>
              </w:rPr>
              <w:t>М)ЦК</w:t>
            </w:r>
          </w:p>
        </w:tc>
        <w:tc>
          <w:tcPr>
            <w:tcW w:w="48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94721" w:rsidRPr="007A375B" w:rsidRDefault="00094721" w:rsidP="00DA6294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proofErr w:type="gramStart"/>
            <w:r w:rsidRPr="007A375B">
              <w:rPr>
                <w:rFonts w:ascii="Times New Roman" w:hAnsi="Times New Roman"/>
                <w:b/>
                <w:bCs/>
                <w:color w:val="000000"/>
              </w:rPr>
              <w:t>Н(</w:t>
            </w:r>
            <w:proofErr w:type="gramEnd"/>
            <w:r w:rsidRPr="007A375B">
              <w:rPr>
                <w:rFonts w:ascii="Times New Roman" w:hAnsi="Times New Roman"/>
                <w:b/>
                <w:bCs/>
                <w:color w:val="000000"/>
              </w:rPr>
              <w:t>М)ЦК,  определяемая методом сопоставимых рыночных цен (анализа рынка)*</w:t>
            </w:r>
          </w:p>
        </w:tc>
      </w:tr>
      <w:tr w:rsidR="00094721" w:rsidRPr="007A375B" w:rsidTr="00DA6294">
        <w:trPr>
          <w:gridBefore w:val="1"/>
          <w:wBefore w:w="284" w:type="dxa"/>
          <w:trHeight w:val="66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721" w:rsidRPr="007A375B" w:rsidRDefault="00094721" w:rsidP="00DA6294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721" w:rsidRPr="007A375B" w:rsidRDefault="00094721" w:rsidP="00DA6294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721" w:rsidRPr="007A375B" w:rsidRDefault="00094721" w:rsidP="00DA6294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721" w:rsidRPr="007A375B" w:rsidRDefault="00094721" w:rsidP="00DA6294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21" w:rsidRPr="007A375B" w:rsidRDefault="00094721" w:rsidP="00F94B3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A375B">
              <w:rPr>
                <w:rFonts w:ascii="Times New Roman" w:hAnsi="Times New Roman"/>
                <w:b/>
                <w:bCs/>
                <w:color w:val="000000"/>
              </w:rPr>
              <w:t xml:space="preserve">Поставщик №1, вход. № </w:t>
            </w:r>
            <w:r w:rsidR="00995AAB">
              <w:rPr>
                <w:rFonts w:ascii="Times New Roman" w:hAnsi="Times New Roman"/>
                <w:b/>
                <w:bCs/>
                <w:color w:val="000000"/>
              </w:rPr>
              <w:t>7</w:t>
            </w:r>
            <w:r w:rsidR="00F94B39">
              <w:rPr>
                <w:rFonts w:ascii="Times New Roman" w:hAnsi="Times New Roman"/>
                <w:b/>
                <w:bCs/>
                <w:color w:val="000000"/>
              </w:rPr>
              <w:t>09</w:t>
            </w:r>
            <w:r>
              <w:rPr>
                <w:rFonts w:ascii="Times New Roman" w:hAnsi="Times New Roman"/>
                <w:b/>
                <w:bCs/>
                <w:color w:val="000000"/>
              </w:rPr>
              <w:t>/2</w:t>
            </w:r>
            <w:r w:rsidR="00F94B39">
              <w:rPr>
                <w:rFonts w:ascii="Times New Roman" w:hAnsi="Times New Roman"/>
                <w:b/>
                <w:bCs/>
                <w:color w:val="000000"/>
              </w:rPr>
              <w:t>5</w:t>
            </w:r>
            <w:r w:rsidRPr="007A375B">
              <w:rPr>
                <w:rFonts w:ascii="Times New Roman" w:hAnsi="Times New Roman"/>
                <w:b/>
                <w:bCs/>
                <w:color w:val="000000"/>
              </w:rPr>
              <w:t xml:space="preserve"> от </w:t>
            </w:r>
            <w:r w:rsidR="00995AAB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F94B39">
              <w:rPr>
                <w:rFonts w:ascii="Times New Roman" w:hAnsi="Times New Roman"/>
                <w:b/>
                <w:bCs/>
                <w:color w:val="000000"/>
              </w:rPr>
              <w:t>9</w:t>
            </w:r>
            <w:r>
              <w:rPr>
                <w:rFonts w:ascii="Times New Roman" w:hAnsi="Times New Roman"/>
                <w:b/>
                <w:bCs/>
                <w:color w:val="000000"/>
              </w:rPr>
              <w:t>.</w:t>
            </w:r>
            <w:r w:rsidR="001C2913">
              <w:rPr>
                <w:rFonts w:ascii="Times New Roman" w:hAnsi="Times New Roman"/>
                <w:b/>
                <w:bCs/>
                <w:color w:val="000000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</w:rPr>
              <w:t>0.202</w:t>
            </w:r>
            <w:r w:rsidR="00F94B39">
              <w:rPr>
                <w:rFonts w:ascii="Times New Roman" w:hAnsi="Times New Roman"/>
                <w:b/>
                <w:bCs/>
                <w:color w:val="000000"/>
              </w:rPr>
              <w:t>5</w:t>
            </w:r>
            <w:r w:rsidRPr="007A375B">
              <w:rPr>
                <w:rFonts w:ascii="Times New Roman" w:hAnsi="Times New Roman"/>
                <w:b/>
                <w:bCs/>
                <w:color w:val="000000"/>
              </w:rPr>
              <w:t xml:space="preserve"> г.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21" w:rsidRPr="007A375B" w:rsidRDefault="00094721" w:rsidP="00CE1477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A375B">
              <w:rPr>
                <w:rFonts w:ascii="Times New Roman" w:hAnsi="Times New Roman"/>
                <w:b/>
                <w:bCs/>
                <w:color w:val="000000"/>
              </w:rPr>
              <w:t xml:space="preserve">Поставщик №2, вход. № </w:t>
            </w:r>
            <w:r w:rsidR="00CE1477" w:rsidRPr="00CE1477">
              <w:rPr>
                <w:rFonts w:ascii="Times New Roman" w:hAnsi="Times New Roman"/>
                <w:b/>
                <w:bCs/>
                <w:color w:val="000000"/>
              </w:rPr>
              <w:t>7</w:t>
            </w:r>
            <w:r w:rsidR="00CE1477">
              <w:rPr>
                <w:rFonts w:ascii="Times New Roman" w:hAnsi="Times New Roman"/>
                <w:b/>
                <w:bCs/>
                <w:color w:val="000000"/>
              </w:rPr>
              <w:t>1</w:t>
            </w:r>
            <w:r w:rsidR="00CE1477" w:rsidRPr="00CE1477">
              <w:rPr>
                <w:rFonts w:ascii="Times New Roman" w:hAnsi="Times New Roman"/>
                <w:b/>
                <w:bCs/>
                <w:color w:val="000000"/>
              </w:rPr>
              <w:t>0/25 от 09.10.2025 г.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21" w:rsidRPr="007A375B" w:rsidRDefault="00094721" w:rsidP="00CE1477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A375B">
              <w:rPr>
                <w:rFonts w:ascii="Times New Roman" w:hAnsi="Times New Roman"/>
                <w:b/>
                <w:bCs/>
                <w:color w:val="000000"/>
              </w:rPr>
              <w:t xml:space="preserve">Поставщик №3, вход. № </w:t>
            </w:r>
            <w:r w:rsidR="00CE1477" w:rsidRPr="00CE1477">
              <w:rPr>
                <w:rFonts w:ascii="Times New Roman" w:hAnsi="Times New Roman"/>
                <w:b/>
                <w:bCs/>
                <w:color w:val="000000"/>
              </w:rPr>
              <w:t>7</w:t>
            </w:r>
            <w:r w:rsidR="00CE1477">
              <w:rPr>
                <w:rFonts w:ascii="Times New Roman" w:hAnsi="Times New Roman"/>
                <w:b/>
                <w:bCs/>
                <w:color w:val="000000"/>
              </w:rPr>
              <w:t>11</w:t>
            </w:r>
            <w:r w:rsidR="00CE1477" w:rsidRPr="00CE1477">
              <w:rPr>
                <w:rFonts w:ascii="Times New Roman" w:hAnsi="Times New Roman"/>
                <w:b/>
                <w:bCs/>
                <w:color w:val="000000"/>
              </w:rPr>
              <w:t>/25 от 09.10.2025 г.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21" w:rsidRPr="007A375B" w:rsidRDefault="00094721" w:rsidP="00DA6294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A375B">
              <w:rPr>
                <w:rFonts w:ascii="Times New Roman" w:hAnsi="Times New Roman"/>
                <w:b/>
                <w:bCs/>
                <w:color w:val="000000"/>
              </w:rPr>
              <w:t xml:space="preserve">Средняя арифметическая цена за единицу     &lt;ц&gt; 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21" w:rsidRPr="007A375B" w:rsidRDefault="00094721" w:rsidP="00DA6294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A375B">
              <w:rPr>
                <w:rFonts w:ascii="Times New Roman" w:hAnsi="Times New Roman"/>
                <w:b/>
                <w:bCs/>
                <w:color w:val="000000"/>
              </w:rPr>
              <w:t>Среднее квадратичное отклонение</w:t>
            </w:r>
          </w:p>
          <w:p w:rsidR="00094721" w:rsidRPr="007A375B" w:rsidRDefault="00094721" w:rsidP="00DA6294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094721" w:rsidRPr="007A375B" w:rsidRDefault="00094721" w:rsidP="00DA6294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A375B">
              <w:rPr>
                <w:rFonts w:ascii="Times New Roman" w:hAnsi="Times New Roman"/>
                <w:b/>
                <w:noProof/>
                <w:color w:val="000000"/>
              </w:rPr>
              <w:drawing>
                <wp:inline distT="0" distB="0" distL="0" distR="0" wp14:anchorId="28E9B5FA" wp14:editId="28F701A0">
                  <wp:extent cx="695325" cy="3048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21" w:rsidRPr="007A375B" w:rsidRDefault="00094721" w:rsidP="00DA6294">
            <w:pPr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A375B">
              <w:rPr>
                <w:rFonts w:ascii="Times New Roman" w:hAnsi="Times New Roman"/>
                <w:b/>
                <w:bCs/>
                <w:color w:val="000000"/>
              </w:rPr>
              <w:t xml:space="preserve">коэффициент вариации цен V (%)           </w:t>
            </w:r>
            <w:r w:rsidRPr="007A375B">
              <w:rPr>
                <w:rFonts w:ascii="Times New Roman" w:hAnsi="Times New Roman"/>
                <w:i/>
                <w:iCs/>
                <w:color w:val="000000"/>
              </w:rPr>
              <w:t xml:space="preserve">         (не должен превышать 33%)</w:t>
            </w:r>
          </w:p>
          <w:p w:rsidR="00094721" w:rsidRPr="007A375B" w:rsidRDefault="00094721" w:rsidP="00DA6294">
            <w:pPr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</w:p>
          <w:p w:rsidR="00094721" w:rsidRPr="007A375B" w:rsidRDefault="00094721" w:rsidP="00DA6294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A375B">
              <w:rPr>
                <w:rFonts w:ascii="Times New Roman" w:hAnsi="Times New Roman"/>
                <w:b/>
                <w:noProof/>
                <w:color w:val="000000"/>
              </w:rPr>
              <w:drawing>
                <wp:inline distT="0" distB="0" distL="0" distR="0" wp14:anchorId="27062DBE" wp14:editId="3315AAF7">
                  <wp:extent cx="704850" cy="3238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21" w:rsidRPr="007A375B" w:rsidRDefault="00094721" w:rsidP="00DA6294">
            <w:pPr>
              <w:jc w:val="center"/>
              <w:rPr>
                <w:rFonts w:ascii="Times New Roman" w:hAnsi="Times New Roman"/>
                <w:color w:val="000000"/>
              </w:rPr>
            </w:pPr>
            <w:r w:rsidRPr="007A375B">
              <w:rPr>
                <w:rFonts w:ascii="Times New Roman" w:hAnsi="Times New Roman"/>
                <w:b/>
                <w:bCs/>
                <w:color w:val="000000"/>
              </w:rPr>
              <w:t xml:space="preserve">Расчет </w:t>
            </w:r>
            <w:proofErr w:type="gramStart"/>
            <w:r w:rsidRPr="007A375B">
              <w:rPr>
                <w:rFonts w:ascii="Times New Roman" w:hAnsi="Times New Roman"/>
                <w:b/>
                <w:bCs/>
                <w:color w:val="000000"/>
              </w:rPr>
              <w:t>Н(</w:t>
            </w:r>
            <w:proofErr w:type="gramEnd"/>
            <w:r w:rsidRPr="007A375B">
              <w:rPr>
                <w:rFonts w:ascii="Times New Roman" w:hAnsi="Times New Roman"/>
                <w:b/>
                <w:bCs/>
                <w:color w:val="000000"/>
              </w:rPr>
              <w:t>М)ЦК по формуле</w:t>
            </w:r>
            <w:r w:rsidRPr="007A375B">
              <w:rPr>
                <w:rFonts w:ascii="Times New Roman" w:hAnsi="Times New Roman"/>
                <w:color w:val="000000"/>
              </w:rPr>
              <w:t xml:space="preserve">                             </w:t>
            </w:r>
            <w:r w:rsidRPr="007A375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v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–</w:t>
            </w:r>
            <w:r w:rsidRPr="007A375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количество (объем) закупаемого товара (работы, услуги);</w:t>
            </w:r>
            <w:r w:rsidRPr="007A375B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n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–</w:t>
            </w:r>
            <w:r w:rsidRPr="007A375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количество значений, используемых в расчете;</w:t>
            </w:r>
            <w:r w:rsidRPr="007A375B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i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–</w:t>
            </w:r>
            <w:r w:rsidRPr="007A375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номер источника ценовой информации</w:t>
            </w:r>
            <w:r w:rsidRPr="007A375B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 </w:t>
            </w:r>
            <w:r w:rsidRPr="007A375B">
              <w:rPr>
                <w:rFonts w:ascii="Times New Roman" w:hAnsi="Times New Roman"/>
                <w:noProof/>
                <w:sz w:val="18"/>
                <w:szCs w:val="18"/>
              </w:rPr>
              <w:drawing>
                <wp:inline distT="0" distB="0" distL="0" distR="0" wp14:anchorId="614C9082" wp14:editId="5150AFB4">
                  <wp:extent cx="152400" cy="2286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375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- цена единицы</w:t>
            </w:r>
          </w:p>
          <w:p w:rsidR="00094721" w:rsidRPr="007A375B" w:rsidRDefault="00094721" w:rsidP="00DA6294">
            <w:pPr>
              <w:jc w:val="both"/>
              <w:rPr>
                <w:rFonts w:ascii="Times New Roman" w:hAnsi="Times New Roman"/>
                <w:color w:val="000000"/>
              </w:rPr>
            </w:pPr>
            <w:r w:rsidRPr="007A375B">
              <w:rPr>
                <w:rFonts w:ascii="Times New Roman" w:hAnsi="Times New Roman"/>
                <w:noProof/>
                <w:color w:val="000000"/>
              </w:rPr>
              <w:drawing>
                <wp:inline distT="0" distB="0" distL="0" distR="0" wp14:anchorId="1F717C7C" wp14:editId="5FC170B2">
                  <wp:extent cx="809625" cy="219075"/>
                  <wp:effectExtent l="0" t="0" r="9525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94721" w:rsidRPr="007A375B" w:rsidRDefault="00094721" w:rsidP="00DA629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21" w:rsidRPr="007A375B" w:rsidRDefault="00094721" w:rsidP="00DA6294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A375B">
              <w:rPr>
                <w:rFonts w:ascii="Times New Roman" w:hAnsi="Times New Roman"/>
                <w:b/>
                <w:bCs/>
                <w:color w:val="000000"/>
              </w:rPr>
              <w:lastRenderedPageBreak/>
              <w:t>Цена за единицу изм. (руб.)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21" w:rsidRPr="007A375B" w:rsidRDefault="00094721" w:rsidP="00DA6294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9312B">
              <w:rPr>
                <w:rFonts w:ascii="Times New Roman" w:hAnsi="Times New Roman"/>
                <w:b/>
                <w:bCs/>
                <w:color w:val="000000"/>
              </w:rPr>
              <w:t>Цена за единицу изм. с округлением (вниз) до сотых долей после запятой (руб.)</w:t>
            </w:r>
          </w:p>
        </w:tc>
        <w:tc>
          <w:tcPr>
            <w:tcW w:w="13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21" w:rsidRPr="007A375B" w:rsidRDefault="00094721" w:rsidP="00DA6294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proofErr w:type="gramStart"/>
            <w:r w:rsidRPr="0099312B">
              <w:rPr>
                <w:rFonts w:ascii="Times New Roman" w:hAnsi="Times New Roman"/>
                <w:b/>
                <w:bCs/>
                <w:color w:val="000000"/>
              </w:rPr>
              <w:t>Н(</w:t>
            </w:r>
            <w:proofErr w:type="gramEnd"/>
            <w:r w:rsidRPr="0099312B">
              <w:rPr>
                <w:rFonts w:ascii="Times New Roman" w:hAnsi="Times New Roman"/>
                <w:b/>
                <w:bCs/>
                <w:color w:val="000000"/>
              </w:rPr>
              <w:t>М)ЦК, контракта с учетом округления цены за единицу (руб.)</w:t>
            </w:r>
          </w:p>
        </w:tc>
      </w:tr>
      <w:tr w:rsidR="00E7002E" w:rsidRPr="007A375B" w:rsidTr="00DA6294">
        <w:trPr>
          <w:gridBefore w:val="1"/>
          <w:wBefore w:w="284" w:type="dxa"/>
          <w:trHeight w:val="34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7002E" w:rsidRPr="007A375B" w:rsidRDefault="00E7002E" w:rsidP="00DA62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A375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002E" w:rsidRPr="007A375B" w:rsidRDefault="00E7002E" w:rsidP="00DA6294">
            <w:pPr>
              <w:jc w:val="center"/>
              <w:rPr>
                <w:rFonts w:ascii="Times New Roman" w:hAnsi="Times New Roman"/>
              </w:rPr>
            </w:pPr>
            <w:r w:rsidRPr="00362B34">
              <w:rPr>
                <w:rFonts w:ascii="Times New Roman" w:hAnsi="Times New Roman"/>
                <w:b/>
                <w:i/>
              </w:rPr>
              <w:t>Уголь бурый (лигнит)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002E" w:rsidRPr="007A375B" w:rsidRDefault="00E7002E" w:rsidP="00DA62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7002E" w:rsidRDefault="00E7002E">
            <w:pPr>
              <w:jc w:val="center"/>
            </w:pPr>
            <w: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02E" w:rsidRDefault="00E700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2 370,00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002E" w:rsidRDefault="00E700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2 400,00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02E" w:rsidRDefault="00E700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2 585,52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2E" w:rsidRDefault="00E700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2451,84000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02E" w:rsidRDefault="00E700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116,7379835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02E" w:rsidRDefault="00E700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4,761239866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2E" w:rsidRDefault="00E700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598248,96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2E" w:rsidRDefault="00E700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2451,8400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2E" w:rsidRDefault="00E700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2451,84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02E" w:rsidRDefault="00E700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598 248,96</w:t>
            </w:r>
          </w:p>
        </w:tc>
      </w:tr>
      <w:tr w:rsidR="00094721" w:rsidRPr="007A375B" w:rsidTr="00DA6294">
        <w:trPr>
          <w:gridBefore w:val="1"/>
          <w:wBefore w:w="284" w:type="dxa"/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4721" w:rsidRPr="007A375B" w:rsidRDefault="00094721" w:rsidP="00DA6294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A375B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4721" w:rsidRPr="007A375B" w:rsidRDefault="00094721" w:rsidP="00DA6294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4721" w:rsidRPr="007A375B" w:rsidRDefault="00094721" w:rsidP="00DA6294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4721" w:rsidRPr="007A375B" w:rsidRDefault="00094721" w:rsidP="00DA6294">
            <w:pPr>
              <w:jc w:val="center"/>
              <w:rPr>
                <w:rFonts w:ascii="Times New Roman" w:hAnsi="Times New Roman"/>
                <w:color w:val="000000"/>
              </w:rPr>
            </w:pPr>
            <w:r w:rsidRPr="007A375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4721" w:rsidRPr="007A375B" w:rsidRDefault="00094721" w:rsidP="00DA6294">
            <w:pPr>
              <w:jc w:val="center"/>
              <w:rPr>
                <w:rFonts w:ascii="Times New Roman" w:hAnsi="Times New Roman"/>
                <w:color w:val="000000"/>
              </w:rPr>
            </w:pPr>
            <w:r w:rsidRPr="007A375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4721" w:rsidRPr="007A375B" w:rsidRDefault="00094721" w:rsidP="00DA6294">
            <w:pPr>
              <w:jc w:val="center"/>
              <w:rPr>
                <w:rFonts w:ascii="Times New Roman" w:hAnsi="Times New Roman"/>
                <w:color w:val="000000"/>
              </w:rPr>
            </w:pPr>
            <w:r w:rsidRPr="007A375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4721" w:rsidRPr="007A375B" w:rsidRDefault="00094721" w:rsidP="00DA6294">
            <w:pPr>
              <w:jc w:val="center"/>
              <w:rPr>
                <w:rFonts w:ascii="Times New Roman" w:hAnsi="Times New Roman"/>
                <w:color w:val="000000"/>
              </w:rPr>
            </w:pPr>
            <w:r w:rsidRPr="007A375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4721" w:rsidRPr="007A375B" w:rsidRDefault="00094721" w:rsidP="00DA629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4721" w:rsidRPr="007A375B" w:rsidRDefault="00094721" w:rsidP="00DA6294">
            <w:pPr>
              <w:jc w:val="center"/>
              <w:rPr>
                <w:rFonts w:ascii="Times New Roman" w:hAnsi="Times New Roman"/>
                <w:color w:val="000000"/>
              </w:rPr>
            </w:pPr>
            <w:r w:rsidRPr="007A375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4721" w:rsidRPr="007A375B" w:rsidRDefault="00094721" w:rsidP="00DA6294">
            <w:pPr>
              <w:jc w:val="center"/>
              <w:rPr>
                <w:rFonts w:ascii="Times New Roman" w:hAnsi="Times New Roman"/>
                <w:color w:val="000000"/>
              </w:rPr>
            </w:pPr>
            <w:r w:rsidRPr="007A375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57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4721" w:rsidRPr="007A375B" w:rsidRDefault="00094721" w:rsidP="00DA6294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A375B">
              <w:rPr>
                <w:rFonts w:ascii="Times New Roman" w:hAnsi="Times New Roman"/>
                <w:b/>
                <w:bCs/>
                <w:color w:val="000000"/>
              </w:rPr>
              <w:t>ИТОГО:</w:t>
            </w:r>
          </w:p>
        </w:tc>
        <w:tc>
          <w:tcPr>
            <w:tcW w:w="13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721" w:rsidRPr="007A375B" w:rsidRDefault="00E7002E" w:rsidP="00DA6294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7002E">
              <w:rPr>
                <w:rFonts w:ascii="Times New Roman" w:hAnsi="Times New Roman"/>
                <w:b/>
                <w:bCs/>
                <w:color w:val="000000"/>
              </w:rPr>
              <w:t>598 248,96</w:t>
            </w:r>
          </w:p>
        </w:tc>
      </w:tr>
      <w:tr w:rsidR="00094721" w:rsidRPr="007A375B" w:rsidTr="00DA6294">
        <w:trPr>
          <w:gridAfter w:val="1"/>
          <w:wAfter w:w="35" w:type="dxa"/>
          <w:trHeight w:val="645"/>
        </w:trPr>
        <w:tc>
          <w:tcPr>
            <w:tcW w:w="5920" w:type="dxa"/>
            <w:gridSpan w:val="8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4721" w:rsidRPr="007A375B" w:rsidRDefault="00094721" w:rsidP="00DA62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A37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 результате проведенного расчета </w:t>
            </w:r>
            <w:proofErr w:type="gramStart"/>
            <w:r w:rsidRPr="007A37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Н(</w:t>
            </w:r>
            <w:proofErr w:type="gramEnd"/>
            <w:r w:rsidRPr="007A37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М)ЦК контракта составила:</w:t>
            </w:r>
          </w:p>
        </w:tc>
        <w:tc>
          <w:tcPr>
            <w:tcW w:w="2976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4721" w:rsidRPr="007A375B" w:rsidRDefault="00094721" w:rsidP="00DA62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094721" w:rsidRPr="007A375B" w:rsidRDefault="00E7002E" w:rsidP="00DA62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598 248</w:t>
            </w:r>
          </w:p>
        </w:tc>
        <w:tc>
          <w:tcPr>
            <w:tcW w:w="282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4721" w:rsidRPr="007A375B" w:rsidRDefault="00094721" w:rsidP="00DA629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094721" w:rsidRPr="007A375B" w:rsidRDefault="001A388E" w:rsidP="00E7002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</w:t>
            </w:r>
            <w:r w:rsidR="00094721" w:rsidRPr="007A37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убл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ей</w:t>
            </w:r>
            <w:r w:rsidR="005769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E7002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96</w:t>
            </w:r>
            <w:r w:rsidR="00094721" w:rsidRPr="007A37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коп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4721" w:rsidRPr="007A375B" w:rsidRDefault="00094721" w:rsidP="00DA629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4721" w:rsidRPr="007A375B" w:rsidRDefault="00094721" w:rsidP="00DA629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4721" w:rsidRPr="007A375B" w:rsidRDefault="00094721" w:rsidP="00DA629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6601E5" w:rsidRDefault="006601E5" w:rsidP="006601E5">
      <w:pPr>
        <w:ind w:right="-2" w:firstLine="709"/>
        <w:jc w:val="both"/>
        <w:rPr>
          <w:rFonts w:ascii="Times New Roman" w:hAnsi="Times New Roman"/>
          <w:lang w:val="en-US"/>
        </w:rPr>
      </w:pPr>
    </w:p>
    <w:sectPr w:rsidR="006601E5" w:rsidSect="005B1D95">
      <w:headerReference w:type="default" r:id="rId13"/>
      <w:pgSz w:w="16838" w:h="11906" w:orient="landscape"/>
      <w:pgMar w:top="709" w:right="1134" w:bottom="127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8F4" w:rsidRDefault="00D858F4" w:rsidP="007B2DE6">
      <w:r>
        <w:separator/>
      </w:r>
    </w:p>
  </w:endnote>
  <w:endnote w:type="continuationSeparator" w:id="0">
    <w:p w:rsidR="00D858F4" w:rsidRDefault="00D858F4" w:rsidP="007B2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8F4" w:rsidRDefault="00D858F4" w:rsidP="007B2DE6">
      <w:r>
        <w:separator/>
      </w:r>
    </w:p>
  </w:footnote>
  <w:footnote w:type="continuationSeparator" w:id="0">
    <w:p w:rsidR="00D858F4" w:rsidRDefault="00D858F4" w:rsidP="007B2D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791680"/>
      <w:docPartObj>
        <w:docPartGallery w:val="Page Numbers (Top of Page)"/>
        <w:docPartUnique/>
      </w:docPartObj>
    </w:sdtPr>
    <w:sdtEndPr/>
    <w:sdtContent>
      <w:p w:rsidR="000B38A8" w:rsidRDefault="000B38A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0355">
          <w:rPr>
            <w:noProof/>
          </w:rPr>
          <w:t>2</w:t>
        </w:r>
        <w:r>
          <w:fldChar w:fldCharType="end"/>
        </w:r>
      </w:p>
    </w:sdtContent>
  </w:sdt>
  <w:p w:rsidR="000B38A8" w:rsidRDefault="000B38A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92643"/>
    <w:multiLevelType w:val="hybridMultilevel"/>
    <w:tmpl w:val="DD964D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7E2CBB"/>
    <w:multiLevelType w:val="multilevel"/>
    <w:tmpl w:val="3C760D8A"/>
    <w:lvl w:ilvl="0">
      <w:start w:val="1"/>
      <w:numFmt w:val="decimal"/>
      <w:lvlText w:val="%1"/>
      <w:lvlJc w:val="left"/>
      <w:pPr>
        <w:tabs>
          <w:tab w:val="num" w:pos="284"/>
        </w:tabs>
      </w:pPr>
      <w:rPr>
        <w:rFonts w:hint="default"/>
        <w:color w:val="C00000"/>
      </w:rPr>
    </w:lvl>
    <w:lvl w:ilvl="1">
      <w:start w:val="1"/>
      <w:numFmt w:val="decimal"/>
      <w:lvlText w:val="%1.%2"/>
      <w:lvlJc w:val="left"/>
      <w:pPr>
        <w:tabs>
          <w:tab w:val="num" w:pos="1163"/>
        </w:tabs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</w:pPr>
      <w:rPr>
        <w:rFonts w:hint="default"/>
        <w:color w:val="C00000"/>
      </w:rPr>
    </w:lvl>
    <w:lvl w:ilvl="3">
      <w:start w:val="1"/>
      <w:numFmt w:val="decimal"/>
      <w:lvlText w:val="%1.%2.%3.%4"/>
      <w:lvlJc w:val="left"/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>
    <w:nsid w:val="43DA3719"/>
    <w:multiLevelType w:val="hybridMultilevel"/>
    <w:tmpl w:val="E77E78B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82120B"/>
    <w:multiLevelType w:val="hybridMultilevel"/>
    <w:tmpl w:val="DD14DA46"/>
    <w:lvl w:ilvl="0" w:tplc="EC8AEEC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44B"/>
    <w:rsid w:val="000007B5"/>
    <w:rsid w:val="000040B0"/>
    <w:rsid w:val="00006210"/>
    <w:rsid w:val="00011680"/>
    <w:rsid w:val="00012766"/>
    <w:rsid w:val="00012914"/>
    <w:rsid w:val="00012D50"/>
    <w:rsid w:val="0001316C"/>
    <w:rsid w:val="00013290"/>
    <w:rsid w:val="00015B3D"/>
    <w:rsid w:val="000168B4"/>
    <w:rsid w:val="000172D8"/>
    <w:rsid w:val="00017A6A"/>
    <w:rsid w:val="00021654"/>
    <w:rsid w:val="00022881"/>
    <w:rsid w:val="000251CE"/>
    <w:rsid w:val="000258A5"/>
    <w:rsid w:val="00025CE4"/>
    <w:rsid w:val="00025E33"/>
    <w:rsid w:val="00025F2E"/>
    <w:rsid w:val="00026F55"/>
    <w:rsid w:val="000330E5"/>
    <w:rsid w:val="00033BE8"/>
    <w:rsid w:val="00037398"/>
    <w:rsid w:val="00037ACD"/>
    <w:rsid w:val="00043EAC"/>
    <w:rsid w:val="00046E93"/>
    <w:rsid w:val="0005101C"/>
    <w:rsid w:val="00051288"/>
    <w:rsid w:val="000526E7"/>
    <w:rsid w:val="000565C2"/>
    <w:rsid w:val="000570B8"/>
    <w:rsid w:val="00057BEE"/>
    <w:rsid w:val="00060ADC"/>
    <w:rsid w:val="00060DCC"/>
    <w:rsid w:val="00061740"/>
    <w:rsid w:val="00062365"/>
    <w:rsid w:val="00062EF2"/>
    <w:rsid w:val="00070B14"/>
    <w:rsid w:val="00070BF8"/>
    <w:rsid w:val="00072AB3"/>
    <w:rsid w:val="000732C9"/>
    <w:rsid w:val="0007382E"/>
    <w:rsid w:val="00075239"/>
    <w:rsid w:val="00085F18"/>
    <w:rsid w:val="00085F42"/>
    <w:rsid w:val="000870B9"/>
    <w:rsid w:val="000874DA"/>
    <w:rsid w:val="000920BB"/>
    <w:rsid w:val="0009312F"/>
    <w:rsid w:val="00094721"/>
    <w:rsid w:val="00094F79"/>
    <w:rsid w:val="00094FD5"/>
    <w:rsid w:val="00095CD3"/>
    <w:rsid w:val="00096EE4"/>
    <w:rsid w:val="000A2682"/>
    <w:rsid w:val="000A3782"/>
    <w:rsid w:val="000A49D1"/>
    <w:rsid w:val="000A7D4A"/>
    <w:rsid w:val="000B1A5B"/>
    <w:rsid w:val="000B38A8"/>
    <w:rsid w:val="000B56F5"/>
    <w:rsid w:val="000B67EA"/>
    <w:rsid w:val="000B6B80"/>
    <w:rsid w:val="000B78F5"/>
    <w:rsid w:val="000C18AD"/>
    <w:rsid w:val="000C1C6E"/>
    <w:rsid w:val="000C23B6"/>
    <w:rsid w:val="000C3A50"/>
    <w:rsid w:val="000C3F24"/>
    <w:rsid w:val="000C5611"/>
    <w:rsid w:val="000C7A2F"/>
    <w:rsid w:val="000D0481"/>
    <w:rsid w:val="000D192A"/>
    <w:rsid w:val="000D2576"/>
    <w:rsid w:val="000D4757"/>
    <w:rsid w:val="000D73E0"/>
    <w:rsid w:val="000E0919"/>
    <w:rsid w:val="000E39D9"/>
    <w:rsid w:val="000E51E1"/>
    <w:rsid w:val="000E6A8B"/>
    <w:rsid w:val="000F1912"/>
    <w:rsid w:val="000F6164"/>
    <w:rsid w:val="000F6A68"/>
    <w:rsid w:val="000F769C"/>
    <w:rsid w:val="00103652"/>
    <w:rsid w:val="00112FEB"/>
    <w:rsid w:val="00113A97"/>
    <w:rsid w:val="001161EC"/>
    <w:rsid w:val="00117309"/>
    <w:rsid w:val="00120659"/>
    <w:rsid w:val="00121B5C"/>
    <w:rsid w:val="00122D6F"/>
    <w:rsid w:val="00123950"/>
    <w:rsid w:val="0012397E"/>
    <w:rsid w:val="001239FA"/>
    <w:rsid w:val="00125704"/>
    <w:rsid w:val="00130FC2"/>
    <w:rsid w:val="001334B7"/>
    <w:rsid w:val="001344BA"/>
    <w:rsid w:val="00134853"/>
    <w:rsid w:val="00135BEE"/>
    <w:rsid w:val="00144484"/>
    <w:rsid w:val="001472C7"/>
    <w:rsid w:val="0014787F"/>
    <w:rsid w:val="00153CF6"/>
    <w:rsid w:val="00154AE7"/>
    <w:rsid w:val="001555A0"/>
    <w:rsid w:val="00156496"/>
    <w:rsid w:val="00156A3B"/>
    <w:rsid w:val="00157F61"/>
    <w:rsid w:val="001609BE"/>
    <w:rsid w:val="00164C8D"/>
    <w:rsid w:val="00166A36"/>
    <w:rsid w:val="00171C4F"/>
    <w:rsid w:val="00173B7E"/>
    <w:rsid w:val="001758E6"/>
    <w:rsid w:val="00176002"/>
    <w:rsid w:val="00177B3E"/>
    <w:rsid w:val="00180CD2"/>
    <w:rsid w:val="00182AFC"/>
    <w:rsid w:val="00184DE7"/>
    <w:rsid w:val="0018747D"/>
    <w:rsid w:val="001874D6"/>
    <w:rsid w:val="00195286"/>
    <w:rsid w:val="001A1BD5"/>
    <w:rsid w:val="001A2E14"/>
    <w:rsid w:val="001A35F0"/>
    <w:rsid w:val="001A388E"/>
    <w:rsid w:val="001A598B"/>
    <w:rsid w:val="001A6B42"/>
    <w:rsid w:val="001A7CE9"/>
    <w:rsid w:val="001B220B"/>
    <w:rsid w:val="001B2C6E"/>
    <w:rsid w:val="001B3704"/>
    <w:rsid w:val="001B7CC8"/>
    <w:rsid w:val="001C04A1"/>
    <w:rsid w:val="001C1C5D"/>
    <w:rsid w:val="001C2913"/>
    <w:rsid w:val="001C470F"/>
    <w:rsid w:val="001C508B"/>
    <w:rsid w:val="001C7027"/>
    <w:rsid w:val="001C7054"/>
    <w:rsid w:val="001C7163"/>
    <w:rsid w:val="001C7F7A"/>
    <w:rsid w:val="001D3AEF"/>
    <w:rsid w:val="001D46FC"/>
    <w:rsid w:val="001D74D3"/>
    <w:rsid w:val="001E297F"/>
    <w:rsid w:val="001E4BAA"/>
    <w:rsid w:val="001E4D97"/>
    <w:rsid w:val="001F1247"/>
    <w:rsid w:val="001F137D"/>
    <w:rsid w:val="001F1B29"/>
    <w:rsid w:val="001F235B"/>
    <w:rsid w:val="001F2645"/>
    <w:rsid w:val="001F7954"/>
    <w:rsid w:val="0020012C"/>
    <w:rsid w:val="0020116F"/>
    <w:rsid w:val="002048BB"/>
    <w:rsid w:val="00204DF3"/>
    <w:rsid w:val="002063B8"/>
    <w:rsid w:val="00206B0B"/>
    <w:rsid w:val="00210F97"/>
    <w:rsid w:val="002163B2"/>
    <w:rsid w:val="00220BC2"/>
    <w:rsid w:val="00221244"/>
    <w:rsid w:val="00223184"/>
    <w:rsid w:val="00223A65"/>
    <w:rsid w:val="00226D01"/>
    <w:rsid w:val="00227F5B"/>
    <w:rsid w:val="00233B61"/>
    <w:rsid w:val="002341AF"/>
    <w:rsid w:val="0023422E"/>
    <w:rsid w:val="00240591"/>
    <w:rsid w:val="0024173E"/>
    <w:rsid w:val="00245BB0"/>
    <w:rsid w:val="002502E8"/>
    <w:rsid w:val="00251E2F"/>
    <w:rsid w:val="00253804"/>
    <w:rsid w:val="00253EE4"/>
    <w:rsid w:val="0025656F"/>
    <w:rsid w:val="002601E8"/>
    <w:rsid w:val="00263751"/>
    <w:rsid w:val="00271972"/>
    <w:rsid w:val="0027300D"/>
    <w:rsid w:val="00273884"/>
    <w:rsid w:val="002748B6"/>
    <w:rsid w:val="002752DA"/>
    <w:rsid w:val="00276825"/>
    <w:rsid w:val="00285C34"/>
    <w:rsid w:val="0028700B"/>
    <w:rsid w:val="0028713A"/>
    <w:rsid w:val="002873B8"/>
    <w:rsid w:val="002878F3"/>
    <w:rsid w:val="00287F2E"/>
    <w:rsid w:val="00292008"/>
    <w:rsid w:val="002924BB"/>
    <w:rsid w:val="002937C6"/>
    <w:rsid w:val="0029637F"/>
    <w:rsid w:val="00297007"/>
    <w:rsid w:val="002A1947"/>
    <w:rsid w:val="002A1DC7"/>
    <w:rsid w:val="002A1F91"/>
    <w:rsid w:val="002A29FD"/>
    <w:rsid w:val="002A3A05"/>
    <w:rsid w:val="002A491B"/>
    <w:rsid w:val="002A5AF4"/>
    <w:rsid w:val="002A769E"/>
    <w:rsid w:val="002A7B89"/>
    <w:rsid w:val="002B1535"/>
    <w:rsid w:val="002B1FA6"/>
    <w:rsid w:val="002B414B"/>
    <w:rsid w:val="002B5F6A"/>
    <w:rsid w:val="002B656D"/>
    <w:rsid w:val="002B6EEB"/>
    <w:rsid w:val="002C14AD"/>
    <w:rsid w:val="002C19A1"/>
    <w:rsid w:val="002C1E09"/>
    <w:rsid w:val="002C22D8"/>
    <w:rsid w:val="002C594F"/>
    <w:rsid w:val="002C6422"/>
    <w:rsid w:val="002D0264"/>
    <w:rsid w:val="002D33C3"/>
    <w:rsid w:val="002D3BE2"/>
    <w:rsid w:val="002D7D6E"/>
    <w:rsid w:val="002D7EEB"/>
    <w:rsid w:val="002E4621"/>
    <w:rsid w:val="002E4645"/>
    <w:rsid w:val="002E5076"/>
    <w:rsid w:val="002E6BD4"/>
    <w:rsid w:val="002E7289"/>
    <w:rsid w:val="002F2788"/>
    <w:rsid w:val="002F4E67"/>
    <w:rsid w:val="002F644D"/>
    <w:rsid w:val="00300296"/>
    <w:rsid w:val="00300C0E"/>
    <w:rsid w:val="00301D0A"/>
    <w:rsid w:val="00301EDA"/>
    <w:rsid w:val="00302FEA"/>
    <w:rsid w:val="0030469A"/>
    <w:rsid w:val="00304DF5"/>
    <w:rsid w:val="00305E05"/>
    <w:rsid w:val="00307068"/>
    <w:rsid w:val="00310986"/>
    <w:rsid w:val="0031103D"/>
    <w:rsid w:val="003115F9"/>
    <w:rsid w:val="00314F4F"/>
    <w:rsid w:val="00316344"/>
    <w:rsid w:val="00321E06"/>
    <w:rsid w:val="0032305C"/>
    <w:rsid w:val="003252E1"/>
    <w:rsid w:val="003271F2"/>
    <w:rsid w:val="00330624"/>
    <w:rsid w:val="00330C58"/>
    <w:rsid w:val="00335A44"/>
    <w:rsid w:val="00341146"/>
    <w:rsid w:val="00343749"/>
    <w:rsid w:val="00343E51"/>
    <w:rsid w:val="003458C5"/>
    <w:rsid w:val="003466C6"/>
    <w:rsid w:val="00354C71"/>
    <w:rsid w:val="00355BAB"/>
    <w:rsid w:val="003567E5"/>
    <w:rsid w:val="003606AF"/>
    <w:rsid w:val="00361410"/>
    <w:rsid w:val="00362B34"/>
    <w:rsid w:val="00365588"/>
    <w:rsid w:val="00370241"/>
    <w:rsid w:val="00370622"/>
    <w:rsid w:val="00381476"/>
    <w:rsid w:val="003829BA"/>
    <w:rsid w:val="00382C07"/>
    <w:rsid w:val="003831B8"/>
    <w:rsid w:val="00385359"/>
    <w:rsid w:val="00385D9E"/>
    <w:rsid w:val="003863E3"/>
    <w:rsid w:val="00390CAE"/>
    <w:rsid w:val="00391757"/>
    <w:rsid w:val="0039391D"/>
    <w:rsid w:val="003945AC"/>
    <w:rsid w:val="0039475C"/>
    <w:rsid w:val="003968A0"/>
    <w:rsid w:val="00397338"/>
    <w:rsid w:val="00397DD4"/>
    <w:rsid w:val="00397F6F"/>
    <w:rsid w:val="003A0225"/>
    <w:rsid w:val="003A17BF"/>
    <w:rsid w:val="003A33CA"/>
    <w:rsid w:val="003A3E9E"/>
    <w:rsid w:val="003A48F0"/>
    <w:rsid w:val="003A566B"/>
    <w:rsid w:val="003B07C0"/>
    <w:rsid w:val="003B09C7"/>
    <w:rsid w:val="003B53BB"/>
    <w:rsid w:val="003C139C"/>
    <w:rsid w:val="003C2D2E"/>
    <w:rsid w:val="003C34BD"/>
    <w:rsid w:val="003C37F5"/>
    <w:rsid w:val="003C3C54"/>
    <w:rsid w:val="003C4ED8"/>
    <w:rsid w:val="003D0232"/>
    <w:rsid w:val="003D104C"/>
    <w:rsid w:val="003D1B52"/>
    <w:rsid w:val="003D3593"/>
    <w:rsid w:val="003D3861"/>
    <w:rsid w:val="003D58E8"/>
    <w:rsid w:val="003D6D96"/>
    <w:rsid w:val="003E1225"/>
    <w:rsid w:val="003E347C"/>
    <w:rsid w:val="003E46D5"/>
    <w:rsid w:val="003E5BB2"/>
    <w:rsid w:val="003E6294"/>
    <w:rsid w:val="003E6328"/>
    <w:rsid w:val="003E64FD"/>
    <w:rsid w:val="003F0EE4"/>
    <w:rsid w:val="003F1D04"/>
    <w:rsid w:val="003F5BDE"/>
    <w:rsid w:val="003F6814"/>
    <w:rsid w:val="00401C78"/>
    <w:rsid w:val="004021C0"/>
    <w:rsid w:val="004044B0"/>
    <w:rsid w:val="00405464"/>
    <w:rsid w:val="004114B5"/>
    <w:rsid w:val="00411D41"/>
    <w:rsid w:val="00412564"/>
    <w:rsid w:val="0041386A"/>
    <w:rsid w:val="00415313"/>
    <w:rsid w:val="00416D10"/>
    <w:rsid w:val="004202F4"/>
    <w:rsid w:val="0042115D"/>
    <w:rsid w:val="0042150A"/>
    <w:rsid w:val="0042279B"/>
    <w:rsid w:val="00422BE0"/>
    <w:rsid w:val="004238B4"/>
    <w:rsid w:val="00426933"/>
    <w:rsid w:val="0042795B"/>
    <w:rsid w:val="00430000"/>
    <w:rsid w:val="004303B2"/>
    <w:rsid w:val="00430A87"/>
    <w:rsid w:val="00440721"/>
    <w:rsid w:val="00442808"/>
    <w:rsid w:val="0044355E"/>
    <w:rsid w:val="00443F0F"/>
    <w:rsid w:val="004441FE"/>
    <w:rsid w:val="00444533"/>
    <w:rsid w:val="00445A3A"/>
    <w:rsid w:val="00446655"/>
    <w:rsid w:val="004503D6"/>
    <w:rsid w:val="00451931"/>
    <w:rsid w:val="00453493"/>
    <w:rsid w:val="004557E7"/>
    <w:rsid w:val="004567F2"/>
    <w:rsid w:val="00462131"/>
    <w:rsid w:val="00462934"/>
    <w:rsid w:val="004635AE"/>
    <w:rsid w:val="00465E39"/>
    <w:rsid w:val="004716EC"/>
    <w:rsid w:val="00471F14"/>
    <w:rsid w:val="004731CA"/>
    <w:rsid w:val="00473EE9"/>
    <w:rsid w:val="004743A3"/>
    <w:rsid w:val="00474DF0"/>
    <w:rsid w:val="00474F80"/>
    <w:rsid w:val="00480860"/>
    <w:rsid w:val="00483786"/>
    <w:rsid w:val="00483CCF"/>
    <w:rsid w:val="00492BEF"/>
    <w:rsid w:val="00493638"/>
    <w:rsid w:val="0049388B"/>
    <w:rsid w:val="004A194E"/>
    <w:rsid w:val="004A6748"/>
    <w:rsid w:val="004B07F5"/>
    <w:rsid w:val="004B2D74"/>
    <w:rsid w:val="004B3D2F"/>
    <w:rsid w:val="004B54B7"/>
    <w:rsid w:val="004B735D"/>
    <w:rsid w:val="004C15A8"/>
    <w:rsid w:val="004C340F"/>
    <w:rsid w:val="004C451F"/>
    <w:rsid w:val="004C64F0"/>
    <w:rsid w:val="004C77FA"/>
    <w:rsid w:val="004D38A9"/>
    <w:rsid w:val="004D5CFC"/>
    <w:rsid w:val="004D6313"/>
    <w:rsid w:val="004D76C1"/>
    <w:rsid w:val="004E004E"/>
    <w:rsid w:val="004E0316"/>
    <w:rsid w:val="004E169F"/>
    <w:rsid w:val="004E194F"/>
    <w:rsid w:val="004E216F"/>
    <w:rsid w:val="004E28CA"/>
    <w:rsid w:val="004E2D9F"/>
    <w:rsid w:val="004E44BA"/>
    <w:rsid w:val="004E5811"/>
    <w:rsid w:val="004E6C23"/>
    <w:rsid w:val="004E6CD3"/>
    <w:rsid w:val="004E7FF9"/>
    <w:rsid w:val="004F41EF"/>
    <w:rsid w:val="004F43DE"/>
    <w:rsid w:val="004F57AD"/>
    <w:rsid w:val="004F68FD"/>
    <w:rsid w:val="004F728F"/>
    <w:rsid w:val="004F754A"/>
    <w:rsid w:val="00502C42"/>
    <w:rsid w:val="00506B08"/>
    <w:rsid w:val="00507860"/>
    <w:rsid w:val="00510B66"/>
    <w:rsid w:val="0051133C"/>
    <w:rsid w:val="00512639"/>
    <w:rsid w:val="00513E9F"/>
    <w:rsid w:val="00515971"/>
    <w:rsid w:val="0051688E"/>
    <w:rsid w:val="005179AD"/>
    <w:rsid w:val="00520148"/>
    <w:rsid w:val="005212B8"/>
    <w:rsid w:val="00521B7F"/>
    <w:rsid w:val="005222BA"/>
    <w:rsid w:val="00523327"/>
    <w:rsid w:val="0052348B"/>
    <w:rsid w:val="00523AB2"/>
    <w:rsid w:val="00524405"/>
    <w:rsid w:val="00525594"/>
    <w:rsid w:val="0052732F"/>
    <w:rsid w:val="00530C04"/>
    <w:rsid w:val="0053299B"/>
    <w:rsid w:val="00532CCB"/>
    <w:rsid w:val="005351D9"/>
    <w:rsid w:val="00536287"/>
    <w:rsid w:val="005365BE"/>
    <w:rsid w:val="005365C9"/>
    <w:rsid w:val="00537005"/>
    <w:rsid w:val="00537051"/>
    <w:rsid w:val="005378F3"/>
    <w:rsid w:val="00540798"/>
    <w:rsid w:val="00541553"/>
    <w:rsid w:val="00542074"/>
    <w:rsid w:val="00551DAC"/>
    <w:rsid w:val="0055225F"/>
    <w:rsid w:val="00557075"/>
    <w:rsid w:val="005602DB"/>
    <w:rsid w:val="005603B1"/>
    <w:rsid w:val="00563C88"/>
    <w:rsid w:val="00564D01"/>
    <w:rsid w:val="005654AB"/>
    <w:rsid w:val="00565731"/>
    <w:rsid w:val="00566FC5"/>
    <w:rsid w:val="005670D5"/>
    <w:rsid w:val="00567B51"/>
    <w:rsid w:val="00572FE0"/>
    <w:rsid w:val="005743B6"/>
    <w:rsid w:val="0057591E"/>
    <w:rsid w:val="00575A6D"/>
    <w:rsid w:val="005769D4"/>
    <w:rsid w:val="00580DFE"/>
    <w:rsid w:val="00581377"/>
    <w:rsid w:val="00581AA3"/>
    <w:rsid w:val="0058207A"/>
    <w:rsid w:val="00586A59"/>
    <w:rsid w:val="00586D4A"/>
    <w:rsid w:val="00591513"/>
    <w:rsid w:val="00591BE9"/>
    <w:rsid w:val="00593BCA"/>
    <w:rsid w:val="0059411C"/>
    <w:rsid w:val="00595A8A"/>
    <w:rsid w:val="00596310"/>
    <w:rsid w:val="00597472"/>
    <w:rsid w:val="00597B89"/>
    <w:rsid w:val="00597FEA"/>
    <w:rsid w:val="005A2A42"/>
    <w:rsid w:val="005A65A7"/>
    <w:rsid w:val="005A6A14"/>
    <w:rsid w:val="005A7D0C"/>
    <w:rsid w:val="005B0730"/>
    <w:rsid w:val="005B1D95"/>
    <w:rsid w:val="005B3420"/>
    <w:rsid w:val="005B363E"/>
    <w:rsid w:val="005B3B14"/>
    <w:rsid w:val="005B4D96"/>
    <w:rsid w:val="005C2F18"/>
    <w:rsid w:val="005C3373"/>
    <w:rsid w:val="005C62E6"/>
    <w:rsid w:val="005C6CE1"/>
    <w:rsid w:val="005D00B2"/>
    <w:rsid w:val="005D044E"/>
    <w:rsid w:val="005D28F1"/>
    <w:rsid w:val="005D4198"/>
    <w:rsid w:val="005D4B87"/>
    <w:rsid w:val="005D6D4F"/>
    <w:rsid w:val="005D7486"/>
    <w:rsid w:val="005E114A"/>
    <w:rsid w:val="005E1EDD"/>
    <w:rsid w:val="005F69EE"/>
    <w:rsid w:val="005F73A8"/>
    <w:rsid w:val="005F7620"/>
    <w:rsid w:val="005F7C45"/>
    <w:rsid w:val="00603EC9"/>
    <w:rsid w:val="0060452D"/>
    <w:rsid w:val="00605BF3"/>
    <w:rsid w:val="00607A8C"/>
    <w:rsid w:val="00610C9F"/>
    <w:rsid w:val="00611C0A"/>
    <w:rsid w:val="006145FE"/>
    <w:rsid w:val="00615F7B"/>
    <w:rsid w:val="00617646"/>
    <w:rsid w:val="0061796A"/>
    <w:rsid w:val="00620BF0"/>
    <w:rsid w:val="006229B4"/>
    <w:rsid w:val="00624E08"/>
    <w:rsid w:val="00625251"/>
    <w:rsid w:val="00625592"/>
    <w:rsid w:val="006278D6"/>
    <w:rsid w:val="00627C0C"/>
    <w:rsid w:val="00627E3B"/>
    <w:rsid w:val="00632EAA"/>
    <w:rsid w:val="0063357A"/>
    <w:rsid w:val="0063460A"/>
    <w:rsid w:val="006363FA"/>
    <w:rsid w:val="00637B19"/>
    <w:rsid w:val="00637EA6"/>
    <w:rsid w:val="00643A94"/>
    <w:rsid w:val="0064444B"/>
    <w:rsid w:val="00644F81"/>
    <w:rsid w:val="00645CC1"/>
    <w:rsid w:val="006466E3"/>
    <w:rsid w:val="00646852"/>
    <w:rsid w:val="006505BE"/>
    <w:rsid w:val="006533D5"/>
    <w:rsid w:val="006551CA"/>
    <w:rsid w:val="006559C0"/>
    <w:rsid w:val="00655B1D"/>
    <w:rsid w:val="00655B93"/>
    <w:rsid w:val="0065707B"/>
    <w:rsid w:val="0065731B"/>
    <w:rsid w:val="006573CA"/>
    <w:rsid w:val="006601E5"/>
    <w:rsid w:val="00661E08"/>
    <w:rsid w:val="0066274F"/>
    <w:rsid w:val="006629F2"/>
    <w:rsid w:val="00662E5D"/>
    <w:rsid w:val="00664C58"/>
    <w:rsid w:val="00665339"/>
    <w:rsid w:val="0067147A"/>
    <w:rsid w:val="006739FC"/>
    <w:rsid w:val="00675530"/>
    <w:rsid w:val="00676902"/>
    <w:rsid w:val="0067751B"/>
    <w:rsid w:val="00680593"/>
    <w:rsid w:val="0068387B"/>
    <w:rsid w:val="00684061"/>
    <w:rsid w:val="00684A76"/>
    <w:rsid w:val="0068653B"/>
    <w:rsid w:val="00691CEE"/>
    <w:rsid w:val="00692F81"/>
    <w:rsid w:val="00693018"/>
    <w:rsid w:val="00693590"/>
    <w:rsid w:val="006951A4"/>
    <w:rsid w:val="006957FE"/>
    <w:rsid w:val="00697DBF"/>
    <w:rsid w:val="006A0302"/>
    <w:rsid w:val="006A0355"/>
    <w:rsid w:val="006A08A3"/>
    <w:rsid w:val="006A37EA"/>
    <w:rsid w:val="006A4CEA"/>
    <w:rsid w:val="006A6B06"/>
    <w:rsid w:val="006A6DC8"/>
    <w:rsid w:val="006A7FAF"/>
    <w:rsid w:val="006B0424"/>
    <w:rsid w:val="006B2980"/>
    <w:rsid w:val="006B2D65"/>
    <w:rsid w:val="006B2F8B"/>
    <w:rsid w:val="006B3AFC"/>
    <w:rsid w:val="006B566E"/>
    <w:rsid w:val="006B61A8"/>
    <w:rsid w:val="006B6217"/>
    <w:rsid w:val="006B66F2"/>
    <w:rsid w:val="006B7E73"/>
    <w:rsid w:val="006C0053"/>
    <w:rsid w:val="006C0301"/>
    <w:rsid w:val="006C1C6F"/>
    <w:rsid w:val="006C2115"/>
    <w:rsid w:val="006C79F0"/>
    <w:rsid w:val="006D132E"/>
    <w:rsid w:val="006D26A9"/>
    <w:rsid w:val="006D3AC7"/>
    <w:rsid w:val="006D4459"/>
    <w:rsid w:val="006D7A46"/>
    <w:rsid w:val="006E003D"/>
    <w:rsid w:val="006E0EE8"/>
    <w:rsid w:val="006E2CC2"/>
    <w:rsid w:val="006E324B"/>
    <w:rsid w:val="006E331D"/>
    <w:rsid w:val="006E4C40"/>
    <w:rsid w:val="006F0826"/>
    <w:rsid w:val="006F1258"/>
    <w:rsid w:val="006F647D"/>
    <w:rsid w:val="006F7F9C"/>
    <w:rsid w:val="00705AC2"/>
    <w:rsid w:val="007108A7"/>
    <w:rsid w:val="00710D52"/>
    <w:rsid w:val="00712038"/>
    <w:rsid w:val="00712BB2"/>
    <w:rsid w:val="00712BF8"/>
    <w:rsid w:val="00713E9C"/>
    <w:rsid w:val="00715020"/>
    <w:rsid w:val="0071514D"/>
    <w:rsid w:val="00717283"/>
    <w:rsid w:val="007176D5"/>
    <w:rsid w:val="007201B1"/>
    <w:rsid w:val="00721E91"/>
    <w:rsid w:val="00724199"/>
    <w:rsid w:val="0072501C"/>
    <w:rsid w:val="00727623"/>
    <w:rsid w:val="00727F61"/>
    <w:rsid w:val="00732634"/>
    <w:rsid w:val="00735B70"/>
    <w:rsid w:val="007364FA"/>
    <w:rsid w:val="00736E62"/>
    <w:rsid w:val="007375C1"/>
    <w:rsid w:val="00741D75"/>
    <w:rsid w:val="00745A60"/>
    <w:rsid w:val="00747456"/>
    <w:rsid w:val="007477AA"/>
    <w:rsid w:val="00751428"/>
    <w:rsid w:val="00761539"/>
    <w:rsid w:val="007616B2"/>
    <w:rsid w:val="00762F21"/>
    <w:rsid w:val="00765ACB"/>
    <w:rsid w:val="007669E5"/>
    <w:rsid w:val="00770269"/>
    <w:rsid w:val="0077196E"/>
    <w:rsid w:val="00775E47"/>
    <w:rsid w:val="0078086E"/>
    <w:rsid w:val="0078216E"/>
    <w:rsid w:val="00782911"/>
    <w:rsid w:val="007831C2"/>
    <w:rsid w:val="00785D3D"/>
    <w:rsid w:val="0079009F"/>
    <w:rsid w:val="00791E28"/>
    <w:rsid w:val="00795DC9"/>
    <w:rsid w:val="00797274"/>
    <w:rsid w:val="00797A0B"/>
    <w:rsid w:val="007A3C28"/>
    <w:rsid w:val="007A4B80"/>
    <w:rsid w:val="007A521C"/>
    <w:rsid w:val="007A5651"/>
    <w:rsid w:val="007A5859"/>
    <w:rsid w:val="007B12FF"/>
    <w:rsid w:val="007B2594"/>
    <w:rsid w:val="007B2DE6"/>
    <w:rsid w:val="007B34AC"/>
    <w:rsid w:val="007B4AB5"/>
    <w:rsid w:val="007B4FAE"/>
    <w:rsid w:val="007B4FC0"/>
    <w:rsid w:val="007B6821"/>
    <w:rsid w:val="007B70B7"/>
    <w:rsid w:val="007B766F"/>
    <w:rsid w:val="007C0EE5"/>
    <w:rsid w:val="007C2531"/>
    <w:rsid w:val="007C3B26"/>
    <w:rsid w:val="007C72B0"/>
    <w:rsid w:val="007C754E"/>
    <w:rsid w:val="007D26AD"/>
    <w:rsid w:val="007D2A0F"/>
    <w:rsid w:val="007D2F6A"/>
    <w:rsid w:val="007D4B8E"/>
    <w:rsid w:val="007D520A"/>
    <w:rsid w:val="007D6BF5"/>
    <w:rsid w:val="007D7194"/>
    <w:rsid w:val="007F29B7"/>
    <w:rsid w:val="007F2E3B"/>
    <w:rsid w:val="007F4807"/>
    <w:rsid w:val="00801148"/>
    <w:rsid w:val="008019BB"/>
    <w:rsid w:val="008037B6"/>
    <w:rsid w:val="00814E52"/>
    <w:rsid w:val="00816BAF"/>
    <w:rsid w:val="00820324"/>
    <w:rsid w:val="008225FC"/>
    <w:rsid w:val="008244CA"/>
    <w:rsid w:val="00827623"/>
    <w:rsid w:val="0083162E"/>
    <w:rsid w:val="00831F8C"/>
    <w:rsid w:val="00834B60"/>
    <w:rsid w:val="008351CE"/>
    <w:rsid w:val="00835698"/>
    <w:rsid w:val="00836606"/>
    <w:rsid w:val="008400A2"/>
    <w:rsid w:val="008402D1"/>
    <w:rsid w:val="008428DD"/>
    <w:rsid w:val="008430F5"/>
    <w:rsid w:val="00843DEB"/>
    <w:rsid w:val="008447FF"/>
    <w:rsid w:val="008451AB"/>
    <w:rsid w:val="00850C7A"/>
    <w:rsid w:val="00851C07"/>
    <w:rsid w:val="0085483C"/>
    <w:rsid w:val="008549F7"/>
    <w:rsid w:val="0085689D"/>
    <w:rsid w:val="00861C42"/>
    <w:rsid w:val="00864922"/>
    <w:rsid w:val="0086517D"/>
    <w:rsid w:val="00865DC7"/>
    <w:rsid w:val="00866BEC"/>
    <w:rsid w:val="0086740D"/>
    <w:rsid w:val="008706C8"/>
    <w:rsid w:val="008710DD"/>
    <w:rsid w:val="0087495D"/>
    <w:rsid w:val="0088003E"/>
    <w:rsid w:val="0088052A"/>
    <w:rsid w:val="0088084B"/>
    <w:rsid w:val="00880FB7"/>
    <w:rsid w:val="008847F3"/>
    <w:rsid w:val="00886AC6"/>
    <w:rsid w:val="008873A0"/>
    <w:rsid w:val="00891A19"/>
    <w:rsid w:val="00893B2F"/>
    <w:rsid w:val="00894D36"/>
    <w:rsid w:val="0089759F"/>
    <w:rsid w:val="008A1A77"/>
    <w:rsid w:val="008A3966"/>
    <w:rsid w:val="008A580F"/>
    <w:rsid w:val="008A5F2F"/>
    <w:rsid w:val="008B1575"/>
    <w:rsid w:val="008B1DF6"/>
    <w:rsid w:val="008B2B4A"/>
    <w:rsid w:val="008B2D8E"/>
    <w:rsid w:val="008B3741"/>
    <w:rsid w:val="008B4A6E"/>
    <w:rsid w:val="008B5524"/>
    <w:rsid w:val="008B57BA"/>
    <w:rsid w:val="008C2EF7"/>
    <w:rsid w:val="008C46BD"/>
    <w:rsid w:val="008C4D63"/>
    <w:rsid w:val="008C501C"/>
    <w:rsid w:val="008C592C"/>
    <w:rsid w:val="008C698A"/>
    <w:rsid w:val="008C712C"/>
    <w:rsid w:val="008C745C"/>
    <w:rsid w:val="008C7ABA"/>
    <w:rsid w:val="008D2973"/>
    <w:rsid w:val="008D369A"/>
    <w:rsid w:val="008D36F8"/>
    <w:rsid w:val="008D65C5"/>
    <w:rsid w:val="008D7936"/>
    <w:rsid w:val="008E0C8B"/>
    <w:rsid w:val="008E3255"/>
    <w:rsid w:val="008E5455"/>
    <w:rsid w:val="008E6760"/>
    <w:rsid w:val="008E72D0"/>
    <w:rsid w:val="008E7EE0"/>
    <w:rsid w:val="008F4079"/>
    <w:rsid w:val="008F6398"/>
    <w:rsid w:val="008F746F"/>
    <w:rsid w:val="0090030F"/>
    <w:rsid w:val="00900DA9"/>
    <w:rsid w:val="00901615"/>
    <w:rsid w:val="009043F8"/>
    <w:rsid w:val="00905987"/>
    <w:rsid w:val="00906D18"/>
    <w:rsid w:val="00910CEF"/>
    <w:rsid w:val="00911EF1"/>
    <w:rsid w:val="00913F93"/>
    <w:rsid w:val="00914005"/>
    <w:rsid w:val="0091620B"/>
    <w:rsid w:val="009207CE"/>
    <w:rsid w:val="00920AA7"/>
    <w:rsid w:val="00920D86"/>
    <w:rsid w:val="00921E5A"/>
    <w:rsid w:val="00926666"/>
    <w:rsid w:val="009337F9"/>
    <w:rsid w:val="0093441B"/>
    <w:rsid w:val="00937E56"/>
    <w:rsid w:val="00942A86"/>
    <w:rsid w:val="009441F2"/>
    <w:rsid w:val="0094733C"/>
    <w:rsid w:val="00947869"/>
    <w:rsid w:val="00951CFE"/>
    <w:rsid w:val="00954A87"/>
    <w:rsid w:val="00955332"/>
    <w:rsid w:val="00956C04"/>
    <w:rsid w:val="00956D1F"/>
    <w:rsid w:val="00960770"/>
    <w:rsid w:val="00960FD1"/>
    <w:rsid w:val="00962369"/>
    <w:rsid w:val="00962F08"/>
    <w:rsid w:val="00965158"/>
    <w:rsid w:val="00965B1F"/>
    <w:rsid w:val="00967D93"/>
    <w:rsid w:val="009706BA"/>
    <w:rsid w:val="00971AE9"/>
    <w:rsid w:val="009738CA"/>
    <w:rsid w:val="0097527C"/>
    <w:rsid w:val="00976B0F"/>
    <w:rsid w:val="00977C06"/>
    <w:rsid w:val="00980637"/>
    <w:rsid w:val="00982AAA"/>
    <w:rsid w:val="0099039B"/>
    <w:rsid w:val="009910D6"/>
    <w:rsid w:val="00991358"/>
    <w:rsid w:val="009933AC"/>
    <w:rsid w:val="009944DF"/>
    <w:rsid w:val="009946DE"/>
    <w:rsid w:val="009946FF"/>
    <w:rsid w:val="00994C5D"/>
    <w:rsid w:val="00995709"/>
    <w:rsid w:val="00995AAB"/>
    <w:rsid w:val="009A3C69"/>
    <w:rsid w:val="009A41FF"/>
    <w:rsid w:val="009A6BEC"/>
    <w:rsid w:val="009A75EE"/>
    <w:rsid w:val="009A7A8F"/>
    <w:rsid w:val="009B297E"/>
    <w:rsid w:val="009B372A"/>
    <w:rsid w:val="009B510D"/>
    <w:rsid w:val="009C0349"/>
    <w:rsid w:val="009C0BAC"/>
    <w:rsid w:val="009C2629"/>
    <w:rsid w:val="009C31AC"/>
    <w:rsid w:val="009C425B"/>
    <w:rsid w:val="009C7A7D"/>
    <w:rsid w:val="009D33C7"/>
    <w:rsid w:val="009D37CA"/>
    <w:rsid w:val="009D37E8"/>
    <w:rsid w:val="009D4213"/>
    <w:rsid w:val="009D525F"/>
    <w:rsid w:val="009D58EE"/>
    <w:rsid w:val="009D6643"/>
    <w:rsid w:val="009E0138"/>
    <w:rsid w:val="009E03CD"/>
    <w:rsid w:val="009E149C"/>
    <w:rsid w:val="009E4591"/>
    <w:rsid w:val="009E4D07"/>
    <w:rsid w:val="009E58A9"/>
    <w:rsid w:val="009F26AD"/>
    <w:rsid w:val="009F4147"/>
    <w:rsid w:val="009F4384"/>
    <w:rsid w:val="009F4A55"/>
    <w:rsid w:val="00A00A09"/>
    <w:rsid w:val="00A01277"/>
    <w:rsid w:val="00A0128C"/>
    <w:rsid w:val="00A05368"/>
    <w:rsid w:val="00A066DF"/>
    <w:rsid w:val="00A06EDC"/>
    <w:rsid w:val="00A10042"/>
    <w:rsid w:val="00A101D8"/>
    <w:rsid w:val="00A103DF"/>
    <w:rsid w:val="00A10BC6"/>
    <w:rsid w:val="00A13328"/>
    <w:rsid w:val="00A133F0"/>
    <w:rsid w:val="00A14FC7"/>
    <w:rsid w:val="00A15847"/>
    <w:rsid w:val="00A1676C"/>
    <w:rsid w:val="00A16B27"/>
    <w:rsid w:val="00A17554"/>
    <w:rsid w:val="00A17FDB"/>
    <w:rsid w:val="00A21EE5"/>
    <w:rsid w:val="00A225CA"/>
    <w:rsid w:val="00A23752"/>
    <w:rsid w:val="00A25DB5"/>
    <w:rsid w:val="00A25FC0"/>
    <w:rsid w:val="00A30E62"/>
    <w:rsid w:val="00A31AB9"/>
    <w:rsid w:val="00A34A3A"/>
    <w:rsid w:val="00A36717"/>
    <w:rsid w:val="00A40B30"/>
    <w:rsid w:val="00A40B56"/>
    <w:rsid w:val="00A4275B"/>
    <w:rsid w:val="00A42D7C"/>
    <w:rsid w:val="00A447C1"/>
    <w:rsid w:val="00A4539A"/>
    <w:rsid w:val="00A4742C"/>
    <w:rsid w:val="00A47973"/>
    <w:rsid w:val="00A5267E"/>
    <w:rsid w:val="00A533B9"/>
    <w:rsid w:val="00A552F9"/>
    <w:rsid w:val="00A640CC"/>
    <w:rsid w:val="00A652F4"/>
    <w:rsid w:val="00A65B6A"/>
    <w:rsid w:val="00A67279"/>
    <w:rsid w:val="00A70CC9"/>
    <w:rsid w:val="00A70DC5"/>
    <w:rsid w:val="00A71393"/>
    <w:rsid w:val="00A7181F"/>
    <w:rsid w:val="00A71E5F"/>
    <w:rsid w:val="00A732A4"/>
    <w:rsid w:val="00A74498"/>
    <w:rsid w:val="00A801A0"/>
    <w:rsid w:val="00A82327"/>
    <w:rsid w:val="00A82FEE"/>
    <w:rsid w:val="00A84352"/>
    <w:rsid w:val="00A856EA"/>
    <w:rsid w:val="00A923A4"/>
    <w:rsid w:val="00A9333A"/>
    <w:rsid w:val="00A93EF3"/>
    <w:rsid w:val="00A958D9"/>
    <w:rsid w:val="00A96434"/>
    <w:rsid w:val="00A9675A"/>
    <w:rsid w:val="00A975BF"/>
    <w:rsid w:val="00AA04A4"/>
    <w:rsid w:val="00AA268E"/>
    <w:rsid w:val="00AA2DA4"/>
    <w:rsid w:val="00AA7368"/>
    <w:rsid w:val="00AA7AF4"/>
    <w:rsid w:val="00AB00C0"/>
    <w:rsid w:val="00AB2559"/>
    <w:rsid w:val="00AB2906"/>
    <w:rsid w:val="00AB2AD9"/>
    <w:rsid w:val="00AB3683"/>
    <w:rsid w:val="00AB5E44"/>
    <w:rsid w:val="00AB66BC"/>
    <w:rsid w:val="00AB6EF9"/>
    <w:rsid w:val="00AC48DA"/>
    <w:rsid w:val="00AC7617"/>
    <w:rsid w:val="00AD00DE"/>
    <w:rsid w:val="00AD01AC"/>
    <w:rsid w:val="00AD0825"/>
    <w:rsid w:val="00AD21C4"/>
    <w:rsid w:val="00AD2E63"/>
    <w:rsid w:val="00AD4557"/>
    <w:rsid w:val="00AD4FA3"/>
    <w:rsid w:val="00AE21D5"/>
    <w:rsid w:val="00AE343C"/>
    <w:rsid w:val="00AE6F60"/>
    <w:rsid w:val="00AE74E7"/>
    <w:rsid w:val="00AE77F8"/>
    <w:rsid w:val="00AF1A11"/>
    <w:rsid w:val="00AF226B"/>
    <w:rsid w:val="00AF3146"/>
    <w:rsid w:val="00AF3639"/>
    <w:rsid w:val="00AF3818"/>
    <w:rsid w:val="00B0282D"/>
    <w:rsid w:val="00B041E7"/>
    <w:rsid w:val="00B047F4"/>
    <w:rsid w:val="00B04CB9"/>
    <w:rsid w:val="00B10E99"/>
    <w:rsid w:val="00B1313B"/>
    <w:rsid w:val="00B154D5"/>
    <w:rsid w:val="00B21B5C"/>
    <w:rsid w:val="00B21FDE"/>
    <w:rsid w:val="00B238A4"/>
    <w:rsid w:val="00B25486"/>
    <w:rsid w:val="00B279F8"/>
    <w:rsid w:val="00B3080B"/>
    <w:rsid w:val="00B325D5"/>
    <w:rsid w:val="00B32745"/>
    <w:rsid w:val="00B36FFD"/>
    <w:rsid w:val="00B379BB"/>
    <w:rsid w:val="00B404C8"/>
    <w:rsid w:val="00B419C8"/>
    <w:rsid w:val="00B45739"/>
    <w:rsid w:val="00B4626E"/>
    <w:rsid w:val="00B46CB5"/>
    <w:rsid w:val="00B47D05"/>
    <w:rsid w:val="00B50DCD"/>
    <w:rsid w:val="00B53AB2"/>
    <w:rsid w:val="00B55DF0"/>
    <w:rsid w:val="00B6016D"/>
    <w:rsid w:val="00B60878"/>
    <w:rsid w:val="00B61043"/>
    <w:rsid w:val="00B6447B"/>
    <w:rsid w:val="00B6493A"/>
    <w:rsid w:val="00B65DE2"/>
    <w:rsid w:val="00B670B9"/>
    <w:rsid w:val="00B675F1"/>
    <w:rsid w:val="00B67782"/>
    <w:rsid w:val="00B6790B"/>
    <w:rsid w:val="00B67FF8"/>
    <w:rsid w:val="00B72E31"/>
    <w:rsid w:val="00B731C8"/>
    <w:rsid w:val="00B73319"/>
    <w:rsid w:val="00B77AF9"/>
    <w:rsid w:val="00B809E6"/>
    <w:rsid w:val="00B85C30"/>
    <w:rsid w:val="00B8616E"/>
    <w:rsid w:val="00B90917"/>
    <w:rsid w:val="00B90955"/>
    <w:rsid w:val="00B92D8E"/>
    <w:rsid w:val="00B96402"/>
    <w:rsid w:val="00BA6809"/>
    <w:rsid w:val="00BB0028"/>
    <w:rsid w:val="00BB017F"/>
    <w:rsid w:val="00BB24E3"/>
    <w:rsid w:val="00BB3E29"/>
    <w:rsid w:val="00BB4643"/>
    <w:rsid w:val="00BB4CB0"/>
    <w:rsid w:val="00BB6266"/>
    <w:rsid w:val="00BC4B7B"/>
    <w:rsid w:val="00BC7AD9"/>
    <w:rsid w:val="00BD030C"/>
    <w:rsid w:val="00BD12C2"/>
    <w:rsid w:val="00BD1A7B"/>
    <w:rsid w:val="00BD1C33"/>
    <w:rsid w:val="00BD25D5"/>
    <w:rsid w:val="00BD394A"/>
    <w:rsid w:val="00BD6FBD"/>
    <w:rsid w:val="00BD77A7"/>
    <w:rsid w:val="00BE0379"/>
    <w:rsid w:val="00BE126D"/>
    <w:rsid w:val="00BE43C4"/>
    <w:rsid w:val="00BE7221"/>
    <w:rsid w:val="00BE7A21"/>
    <w:rsid w:val="00BE7D2C"/>
    <w:rsid w:val="00BF1A98"/>
    <w:rsid w:val="00BF293A"/>
    <w:rsid w:val="00BF30A2"/>
    <w:rsid w:val="00BF7E33"/>
    <w:rsid w:val="00C030A9"/>
    <w:rsid w:val="00C0736E"/>
    <w:rsid w:val="00C079DA"/>
    <w:rsid w:val="00C07C57"/>
    <w:rsid w:val="00C10FCE"/>
    <w:rsid w:val="00C11748"/>
    <w:rsid w:val="00C118BD"/>
    <w:rsid w:val="00C136C4"/>
    <w:rsid w:val="00C14347"/>
    <w:rsid w:val="00C2114F"/>
    <w:rsid w:val="00C216E0"/>
    <w:rsid w:val="00C2306E"/>
    <w:rsid w:val="00C23A11"/>
    <w:rsid w:val="00C266E2"/>
    <w:rsid w:val="00C33C75"/>
    <w:rsid w:val="00C35CDA"/>
    <w:rsid w:val="00C361F9"/>
    <w:rsid w:val="00C3679D"/>
    <w:rsid w:val="00C36B1B"/>
    <w:rsid w:val="00C42E3C"/>
    <w:rsid w:val="00C435C5"/>
    <w:rsid w:val="00C45752"/>
    <w:rsid w:val="00C51210"/>
    <w:rsid w:val="00C53813"/>
    <w:rsid w:val="00C54C05"/>
    <w:rsid w:val="00C623DA"/>
    <w:rsid w:val="00C624EE"/>
    <w:rsid w:val="00C62541"/>
    <w:rsid w:val="00C646A8"/>
    <w:rsid w:val="00C64BD6"/>
    <w:rsid w:val="00C656BD"/>
    <w:rsid w:val="00C663BC"/>
    <w:rsid w:val="00C732B9"/>
    <w:rsid w:val="00C766FA"/>
    <w:rsid w:val="00C77CDB"/>
    <w:rsid w:val="00C80C9D"/>
    <w:rsid w:val="00C81859"/>
    <w:rsid w:val="00C83414"/>
    <w:rsid w:val="00C85332"/>
    <w:rsid w:val="00C85891"/>
    <w:rsid w:val="00C95AA3"/>
    <w:rsid w:val="00C96139"/>
    <w:rsid w:val="00C9711A"/>
    <w:rsid w:val="00CA5051"/>
    <w:rsid w:val="00CA61C9"/>
    <w:rsid w:val="00CA62F6"/>
    <w:rsid w:val="00CB4035"/>
    <w:rsid w:val="00CB51A6"/>
    <w:rsid w:val="00CB5821"/>
    <w:rsid w:val="00CC002C"/>
    <w:rsid w:val="00CC10A5"/>
    <w:rsid w:val="00CC14D1"/>
    <w:rsid w:val="00CC277F"/>
    <w:rsid w:val="00CC39A1"/>
    <w:rsid w:val="00CC3C44"/>
    <w:rsid w:val="00CC44E0"/>
    <w:rsid w:val="00CC4DB4"/>
    <w:rsid w:val="00CD1F4D"/>
    <w:rsid w:val="00CD3353"/>
    <w:rsid w:val="00CD4511"/>
    <w:rsid w:val="00CD5EB0"/>
    <w:rsid w:val="00CD67E6"/>
    <w:rsid w:val="00CE0561"/>
    <w:rsid w:val="00CE1477"/>
    <w:rsid w:val="00CE21F7"/>
    <w:rsid w:val="00CE235B"/>
    <w:rsid w:val="00CE3A15"/>
    <w:rsid w:val="00CE47A9"/>
    <w:rsid w:val="00CE6961"/>
    <w:rsid w:val="00CF0FF7"/>
    <w:rsid w:val="00CF130E"/>
    <w:rsid w:val="00CF1B81"/>
    <w:rsid w:val="00CF6116"/>
    <w:rsid w:val="00CF6BF9"/>
    <w:rsid w:val="00D01854"/>
    <w:rsid w:val="00D07101"/>
    <w:rsid w:val="00D07F53"/>
    <w:rsid w:val="00D106EA"/>
    <w:rsid w:val="00D10C70"/>
    <w:rsid w:val="00D17A7E"/>
    <w:rsid w:val="00D17B55"/>
    <w:rsid w:val="00D21A43"/>
    <w:rsid w:val="00D2391E"/>
    <w:rsid w:val="00D24393"/>
    <w:rsid w:val="00D248BA"/>
    <w:rsid w:val="00D2641D"/>
    <w:rsid w:val="00D26A4B"/>
    <w:rsid w:val="00D27437"/>
    <w:rsid w:val="00D31745"/>
    <w:rsid w:val="00D31A94"/>
    <w:rsid w:val="00D326D0"/>
    <w:rsid w:val="00D3605C"/>
    <w:rsid w:val="00D36116"/>
    <w:rsid w:val="00D374ED"/>
    <w:rsid w:val="00D44D2D"/>
    <w:rsid w:val="00D46D1D"/>
    <w:rsid w:val="00D535FB"/>
    <w:rsid w:val="00D538AA"/>
    <w:rsid w:val="00D53FC5"/>
    <w:rsid w:val="00D54558"/>
    <w:rsid w:val="00D548EC"/>
    <w:rsid w:val="00D54FE0"/>
    <w:rsid w:val="00D60A8E"/>
    <w:rsid w:val="00D627D1"/>
    <w:rsid w:val="00D647D8"/>
    <w:rsid w:val="00D64835"/>
    <w:rsid w:val="00D64F3A"/>
    <w:rsid w:val="00D67134"/>
    <w:rsid w:val="00D6730F"/>
    <w:rsid w:val="00D726B1"/>
    <w:rsid w:val="00D74984"/>
    <w:rsid w:val="00D7610B"/>
    <w:rsid w:val="00D76AC8"/>
    <w:rsid w:val="00D81E3F"/>
    <w:rsid w:val="00D828C7"/>
    <w:rsid w:val="00D845ED"/>
    <w:rsid w:val="00D858F4"/>
    <w:rsid w:val="00D874BE"/>
    <w:rsid w:val="00D92EBE"/>
    <w:rsid w:val="00D94B4E"/>
    <w:rsid w:val="00D956B5"/>
    <w:rsid w:val="00DA0434"/>
    <w:rsid w:val="00DA1170"/>
    <w:rsid w:val="00DA1BF1"/>
    <w:rsid w:val="00DA235F"/>
    <w:rsid w:val="00DA3ECE"/>
    <w:rsid w:val="00DA4632"/>
    <w:rsid w:val="00DA6190"/>
    <w:rsid w:val="00DB0F34"/>
    <w:rsid w:val="00DB1C34"/>
    <w:rsid w:val="00DB2927"/>
    <w:rsid w:val="00DB3CD7"/>
    <w:rsid w:val="00DB3E0F"/>
    <w:rsid w:val="00DB465C"/>
    <w:rsid w:val="00DB53A3"/>
    <w:rsid w:val="00DB663E"/>
    <w:rsid w:val="00DB6A5E"/>
    <w:rsid w:val="00DB7151"/>
    <w:rsid w:val="00DB7A0A"/>
    <w:rsid w:val="00DC00BA"/>
    <w:rsid w:val="00DC00F4"/>
    <w:rsid w:val="00DC153E"/>
    <w:rsid w:val="00DC22DF"/>
    <w:rsid w:val="00DC41C7"/>
    <w:rsid w:val="00DC6047"/>
    <w:rsid w:val="00DC6BA7"/>
    <w:rsid w:val="00DD090A"/>
    <w:rsid w:val="00DD1148"/>
    <w:rsid w:val="00DD15B1"/>
    <w:rsid w:val="00DD2FC4"/>
    <w:rsid w:val="00DD3778"/>
    <w:rsid w:val="00DD54B6"/>
    <w:rsid w:val="00DD793C"/>
    <w:rsid w:val="00DE0D62"/>
    <w:rsid w:val="00DE46C3"/>
    <w:rsid w:val="00DE48F1"/>
    <w:rsid w:val="00DE4E71"/>
    <w:rsid w:val="00DE7FA3"/>
    <w:rsid w:val="00DF17CD"/>
    <w:rsid w:val="00DF1C60"/>
    <w:rsid w:val="00DF1E2F"/>
    <w:rsid w:val="00DF2BD5"/>
    <w:rsid w:val="00DF69DE"/>
    <w:rsid w:val="00E00319"/>
    <w:rsid w:val="00E003BB"/>
    <w:rsid w:val="00E01363"/>
    <w:rsid w:val="00E013AA"/>
    <w:rsid w:val="00E01A90"/>
    <w:rsid w:val="00E01CF5"/>
    <w:rsid w:val="00E066A4"/>
    <w:rsid w:val="00E06E1A"/>
    <w:rsid w:val="00E0753A"/>
    <w:rsid w:val="00E10FFA"/>
    <w:rsid w:val="00E124F6"/>
    <w:rsid w:val="00E12535"/>
    <w:rsid w:val="00E13CC1"/>
    <w:rsid w:val="00E14755"/>
    <w:rsid w:val="00E20D98"/>
    <w:rsid w:val="00E21109"/>
    <w:rsid w:val="00E21130"/>
    <w:rsid w:val="00E21D2B"/>
    <w:rsid w:val="00E23CE6"/>
    <w:rsid w:val="00E24BA4"/>
    <w:rsid w:val="00E2517D"/>
    <w:rsid w:val="00E26950"/>
    <w:rsid w:val="00E278BA"/>
    <w:rsid w:val="00E27D9F"/>
    <w:rsid w:val="00E32057"/>
    <w:rsid w:val="00E334C8"/>
    <w:rsid w:val="00E335BE"/>
    <w:rsid w:val="00E363D8"/>
    <w:rsid w:val="00E3780A"/>
    <w:rsid w:val="00E37A75"/>
    <w:rsid w:val="00E45388"/>
    <w:rsid w:val="00E471D5"/>
    <w:rsid w:val="00E5128A"/>
    <w:rsid w:val="00E51861"/>
    <w:rsid w:val="00E54088"/>
    <w:rsid w:val="00E62DFC"/>
    <w:rsid w:val="00E634DB"/>
    <w:rsid w:val="00E6372E"/>
    <w:rsid w:val="00E640E4"/>
    <w:rsid w:val="00E64C95"/>
    <w:rsid w:val="00E66346"/>
    <w:rsid w:val="00E665B6"/>
    <w:rsid w:val="00E7002E"/>
    <w:rsid w:val="00E70BC7"/>
    <w:rsid w:val="00E71301"/>
    <w:rsid w:val="00E720AB"/>
    <w:rsid w:val="00E746D0"/>
    <w:rsid w:val="00E76B21"/>
    <w:rsid w:val="00E77D36"/>
    <w:rsid w:val="00E83674"/>
    <w:rsid w:val="00E83927"/>
    <w:rsid w:val="00E84892"/>
    <w:rsid w:val="00E853FE"/>
    <w:rsid w:val="00E868D9"/>
    <w:rsid w:val="00E87984"/>
    <w:rsid w:val="00E90B13"/>
    <w:rsid w:val="00E91A46"/>
    <w:rsid w:val="00E91C29"/>
    <w:rsid w:val="00E93DD5"/>
    <w:rsid w:val="00E96AAE"/>
    <w:rsid w:val="00E971B1"/>
    <w:rsid w:val="00EA107F"/>
    <w:rsid w:val="00EA5141"/>
    <w:rsid w:val="00EA5E37"/>
    <w:rsid w:val="00EB2DA7"/>
    <w:rsid w:val="00EB53ED"/>
    <w:rsid w:val="00EC4A2D"/>
    <w:rsid w:val="00EC7280"/>
    <w:rsid w:val="00ED0C29"/>
    <w:rsid w:val="00ED129C"/>
    <w:rsid w:val="00ED1BCD"/>
    <w:rsid w:val="00ED2079"/>
    <w:rsid w:val="00ED256E"/>
    <w:rsid w:val="00ED3C1E"/>
    <w:rsid w:val="00ED43C7"/>
    <w:rsid w:val="00ED5BAD"/>
    <w:rsid w:val="00ED7AB1"/>
    <w:rsid w:val="00EE1ECD"/>
    <w:rsid w:val="00EE3550"/>
    <w:rsid w:val="00EE4518"/>
    <w:rsid w:val="00EE6DB1"/>
    <w:rsid w:val="00EF01A2"/>
    <w:rsid w:val="00EF01F4"/>
    <w:rsid w:val="00EF232C"/>
    <w:rsid w:val="00EF4175"/>
    <w:rsid w:val="00EF4B69"/>
    <w:rsid w:val="00EF5A90"/>
    <w:rsid w:val="00EF62A0"/>
    <w:rsid w:val="00EF78C9"/>
    <w:rsid w:val="00F0095A"/>
    <w:rsid w:val="00F00C0E"/>
    <w:rsid w:val="00F03FBE"/>
    <w:rsid w:val="00F04DC7"/>
    <w:rsid w:val="00F05DF2"/>
    <w:rsid w:val="00F106CA"/>
    <w:rsid w:val="00F10AC0"/>
    <w:rsid w:val="00F11161"/>
    <w:rsid w:val="00F12406"/>
    <w:rsid w:val="00F143A6"/>
    <w:rsid w:val="00F1445B"/>
    <w:rsid w:val="00F17D31"/>
    <w:rsid w:val="00F216F5"/>
    <w:rsid w:val="00F21B48"/>
    <w:rsid w:val="00F22E09"/>
    <w:rsid w:val="00F238D5"/>
    <w:rsid w:val="00F24424"/>
    <w:rsid w:val="00F24A33"/>
    <w:rsid w:val="00F273B0"/>
    <w:rsid w:val="00F314EF"/>
    <w:rsid w:val="00F31B9B"/>
    <w:rsid w:val="00F34999"/>
    <w:rsid w:val="00F400B6"/>
    <w:rsid w:val="00F414AD"/>
    <w:rsid w:val="00F41F67"/>
    <w:rsid w:val="00F43B82"/>
    <w:rsid w:val="00F447CD"/>
    <w:rsid w:val="00F44FA8"/>
    <w:rsid w:val="00F460D4"/>
    <w:rsid w:val="00F47E62"/>
    <w:rsid w:val="00F50584"/>
    <w:rsid w:val="00F50764"/>
    <w:rsid w:val="00F52340"/>
    <w:rsid w:val="00F527C1"/>
    <w:rsid w:val="00F56336"/>
    <w:rsid w:val="00F62123"/>
    <w:rsid w:val="00F632F8"/>
    <w:rsid w:val="00F6373D"/>
    <w:rsid w:val="00F64237"/>
    <w:rsid w:val="00F65346"/>
    <w:rsid w:val="00F67ED1"/>
    <w:rsid w:val="00F7002D"/>
    <w:rsid w:val="00F7009A"/>
    <w:rsid w:val="00F70CCC"/>
    <w:rsid w:val="00F716EE"/>
    <w:rsid w:val="00F727C0"/>
    <w:rsid w:val="00F74009"/>
    <w:rsid w:val="00F80085"/>
    <w:rsid w:val="00F80529"/>
    <w:rsid w:val="00F81890"/>
    <w:rsid w:val="00F83E55"/>
    <w:rsid w:val="00F84AA7"/>
    <w:rsid w:val="00F84E3D"/>
    <w:rsid w:val="00F8587E"/>
    <w:rsid w:val="00F877AE"/>
    <w:rsid w:val="00F90377"/>
    <w:rsid w:val="00F91370"/>
    <w:rsid w:val="00F92002"/>
    <w:rsid w:val="00F9420A"/>
    <w:rsid w:val="00F94B39"/>
    <w:rsid w:val="00F96E93"/>
    <w:rsid w:val="00F96F81"/>
    <w:rsid w:val="00FA030E"/>
    <w:rsid w:val="00FA05D3"/>
    <w:rsid w:val="00FA0852"/>
    <w:rsid w:val="00FA3EEF"/>
    <w:rsid w:val="00FA4964"/>
    <w:rsid w:val="00FB138F"/>
    <w:rsid w:val="00FB39F5"/>
    <w:rsid w:val="00FB69C7"/>
    <w:rsid w:val="00FB7356"/>
    <w:rsid w:val="00FC0BC5"/>
    <w:rsid w:val="00FC1321"/>
    <w:rsid w:val="00FC1405"/>
    <w:rsid w:val="00FC23AC"/>
    <w:rsid w:val="00FC23BB"/>
    <w:rsid w:val="00FC26E9"/>
    <w:rsid w:val="00FC33E7"/>
    <w:rsid w:val="00FC361B"/>
    <w:rsid w:val="00FC4068"/>
    <w:rsid w:val="00FC4D33"/>
    <w:rsid w:val="00FC55AF"/>
    <w:rsid w:val="00FC5A3E"/>
    <w:rsid w:val="00FC797B"/>
    <w:rsid w:val="00FC7D33"/>
    <w:rsid w:val="00FD7BDC"/>
    <w:rsid w:val="00FD7C0D"/>
    <w:rsid w:val="00FE195E"/>
    <w:rsid w:val="00FE24D4"/>
    <w:rsid w:val="00FE261D"/>
    <w:rsid w:val="00FE2A3D"/>
    <w:rsid w:val="00FE37F4"/>
    <w:rsid w:val="00FE72C9"/>
    <w:rsid w:val="00FE7756"/>
    <w:rsid w:val="00FF094E"/>
    <w:rsid w:val="00FF0DB3"/>
    <w:rsid w:val="00FF5B24"/>
    <w:rsid w:val="00FF634E"/>
    <w:rsid w:val="00FF688C"/>
    <w:rsid w:val="00FF6B50"/>
    <w:rsid w:val="00FF77B1"/>
    <w:rsid w:val="00FF7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44B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44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4444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444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444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7B2D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B2DE6"/>
    <w:rPr>
      <w:rFonts w:ascii="Tms Rmn" w:eastAsia="Times New Roman" w:hAnsi="Tms Rm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B2D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B2DE6"/>
    <w:rPr>
      <w:rFonts w:ascii="Tms Rmn" w:eastAsia="Times New Roman" w:hAnsi="Tms Rmn" w:cs="Times New Roman"/>
      <w:sz w:val="20"/>
      <w:szCs w:val="20"/>
      <w:lang w:eastAsia="ru-RU"/>
    </w:rPr>
  </w:style>
  <w:style w:type="character" w:styleId="a9">
    <w:name w:val="Placeholder Text"/>
    <w:basedOn w:val="a0"/>
    <w:uiPriority w:val="99"/>
    <w:semiHidden/>
    <w:rsid w:val="00960FD1"/>
    <w:rPr>
      <w:color w:val="808080"/>
    </w:rPr>
  </w:style>
  <w:style w:type="numbering" w:customStyle="1" w:styleId="1">
    <w:name w:val="Нет списка1"/>
    <w:next w:val="a2"/>
    <w:uiPriority w:val="99"/>
    <w:semiHidden/>
    <w:unhideWhenUsed/>
    <w:rsid w:val="00581377"/>
  </w:style>
  <w:style w:type="character" w:styleId="aa">
    <w:name w:val="Hyperlink"/>
    <w:basedOn w:val="a0"/>
    <w:uiPriority w:val="99"/>
    <w:unhideWhenUsed/>
    <w:rsid w:val="00581377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581377"/>
    <w:rPr>
      <w:color w:val="800080" w:themeColor="followed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581377"/>
    <w:pPr>
      <w:ind w:firstLine="567"/>
      <w:jc w:val="both"/>
    </w:pPr>
    <w:rPr>
      <w:rFonts w:ascii="Times New Roman" w:hAnsi="Times New Roman"/>
    </w:rPr>
  </w:style>
  <w:style w:type="character" w:customStyle="1" w:styleId="ad">
    <w:name w:val="Текст сноски Знак"/>
    <w:basedOn w:val="a0"/>
    <w:link w:val="ac"/>
    <w:uiPriority w:val="99"/>
    <w:semiHidden/>
    <w:rsid w:val="005813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5813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8137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8137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8137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8137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8137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footnote reference"/>
    <w:uiPriority w:val="99"/>
    <w:semiHidden/>
    <w:unhideWhenUsed/>
    <w:rsid w:val="00581377"/>
    <w:rPr>
      <w:rFonts w:ascii="Times New Roman" w:hAnsi="Times New Roman" w:cs="Times New Roman" w:hint="default"/>
      <w:vertAlign w:val="superscript"/>
    </w:rPr>
  </w:style>
  <w:style w:type="paragraph" w:styleId="af">
    <w:name w:val="List Paragraph"/>
    <w:basedOn w:val="a"/>
    <w:uiPriority w:val="34"/>
    <w:qFormat/>
    <w:rsid w:val="00B6790B"/>
    <w:pPr>
      <w:ind w:left="708"/>
    </w:pPr>
    <w:rPr>
      <w:rFonts w:ascii="Times New Roman" w:hAnsi="Times New Roman"/>
      <w:sz w:val="24"/>
      <w:szCs w:val="24"/>
    </w:rPr>
  </w:style>
  <w:style w:type="paragraph" w:customStyle="1" w:styleId="af0">
    <w:name w:val="обычн БО"/>
    <w:basedOn w:val="a"/>
    <w:rsid w:val="00B6790B"/>
    <w:pPr>
      <w:widowControl w:val="0"/>
      <w:suppressAutoHyphens/>
      <w:jc w:val="both"/>
    </w:pPr>
    <w:rPr>
      <w:rFonts w:ascii="Arial" w:eastAsia="Arial" w:hAnsi="Arial"/>
      <w:sz w:val="24"/>
    </w:rPr>
  </w:style>
  <w:style w:type="paragraph" w:styleId="af1">
    <w:name w:val="Normal (Web)"/>
    <w:basedOn w:val="a"/>
    <w:uiPriority w:val="99"/>
    <w:unhideWhenUsed/>
    <w:rsid w:val="00BF30A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1D46FC"/>
    <w:rPr>
      <w:rFonts w:ascii="Calibri" w:eastAsia="Times New Roman" w:hAnsi="Calibri" w:cs="Calibri"/>
      <w:szCs w:val="20"/>
      <w:lang w:eastAsia="ru-RU"/>
    </w:rPr>
  </w:style>
  <w:style w:type="table" w:styleId="af2">
    <w:name w:val="Table Grid"/>
    <w:basedOn w:val="a1"/>
    <w:uiPriority w:val="59"/>
    <w:rsid w:val="005743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f2"/>
    <w:rsid w:val="00637B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 Spacing"/>
    <w:uiPriority w:val="1"/>
    <w:qFormat/>
    <w:rsid w:val="00637B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302FEA"/>
  </w:style>
  <w:style w:type="numbering" w:customStyle="1" w:styleId="11">
    <w:name w:val="Нет списка11"/>
    <w:next w:val="a2"/>
    <w:uiPriority w:val="99"/>
    <w:semiHidden/>
    <w:unhideWhenUsed/>
    <w:rsid w:val="00302FEA"/>
  </w:style>
  <w:style w:type="table" w:customStyle="1" w:styleId="20">
    <w:name w:val="Сетка таблицы2"/>
    <w:basedOn w:val="a1"/>
    <w:next w:val="af2"/>
    <w:rsid w:val="00302FEA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302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6">
    <w:name w:val="xl66"/>
    <w:basedOn w:val="a"/>
    <w:rsid w:val="00302F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7">
    <w:name w:val="xl67"/>
    <w:basedOn w:val="a"/>
    <w:rsid w:val="00302F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8">
    <w:name w:val="xl68"/>
    <w:basedOn w:val="a"/>
    <w:rsid w:val="00302F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9">
    <w:name w:val="xl69"/>
    <w:basedOn w:val="a"/>
    <w:rsid w:val="00302FEA"/>
    <w:pP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0">
    <w:name w:val="xl70"/>
    <w:basedOn w:val="a"/>
    <w:rsid w:val="00302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71">
    <w:name w:val="xl71"/>
    <w:basedOn w:val="a"/>
    <w:rsid w:val="00302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72">
    <w:name w:val="xl72"/>
    <w:basedOn w:val="a"/>
    <w:rsid w:val="00302F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73">
    <w:name w:val="xl73"/>
    <w:basedOn w:val="a"/>
    <w:rsid w:val="00302F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numbering" w:customStyle="1" w:styleId="3">
    <w:name w:val="Нет списка3"/>
    <w:next w:val="a2"/>
    <w:uiPriority w:val="99"/>
    <w:semiHidden/>
    <w:unhideWhenUsed/>
    <w:rsid w:val="007C72B0"/>
  </w:style>
  <w:style w:type="numbering" w:customStyle="1" w:styleId="12">
    <w:name w:val="Нет списка12"/>
    <w:next w:val="a2"/>
    <w:uiPriority w:val="99"/>
    <w:semiHidden/>
    <w:unhideWhenUsed/>
    <w:rsid w:val="007C72B0"/>
  </w:style>
  <w:style w:type="table" w:customStyle="1" w:styleId="30">
    <w:name w:val="Сетка таблицы3"/>
    <w:basedOn w:val="a1"/>
    <w:next w:val="af2"/>
    <w:rsid w:val="007C72B0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f2"/>
    <w:rsid w:val="000B78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44B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44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4444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444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444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7B2D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B2DE6"/>
    <w:rPr>
      <w:rFonts w:ascii="Tms Rmn" w:eastAsia="Times New Roman" w:hAnsi="Tms Rm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B2D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B2DE6"/>
    <w:rPr>
      <w:rFonts w:ascii="Tms Rmn" w:eastAsia="Times New Roman" w:hAnsi="Tms Rmn" w:cs="Times New Roman"/>
      <w:sz w:val="20"/>
      <w:szCs w:val="20"/>
      <w:lang w:eastAsia="ru-RU"/>
    </w:rPr>
  </w:style>
  <w:style w:type="character" w:styleId="a9">
    <w:name w:val="Placeholder Text"/>
    <w:basedOn w:val="a0"/>
    <w:uiPriority w:val="99"/>
    <w:semiHidden/>
    <w:rsid w:val="00960FD1"/>
    <w:rPr>
      <w:color w:val="808080"/>
    </w:rPr>
  </w:style>
  <w:style w:type="numbering" w:customStyle="1" w:styleId="1">
    <w:name w:val="Нет списка1"/>
    <w:next w:val="a2"/>
    <w:uiPriority w:val="99"/>
    <w:semiHidden/>
    <w:unhideWhenUsed/>
    <w:rsid w:val="00581377"/>
  </w:style>
  <w:style w:type="character" w:styleId="aa">
    <w:name w:val="Hyperlink"/>
    <w:basedOn w:val="a0"/>
    <w:uiPriority w:val="99"/>
    <w:unhideWhenUsed/>
    <w:rsid w:val="00581377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581377"/>
    <w:rPr>
      <w:color w:val="800080" w:themeColor="followed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581377"/>
    <w:pPr>
      <w:ind w:firstLine="567"/>
      <w:jc w:val="both"/>
    </w:pPr>
    <w:rPr>
      <w:rFonts w:ascii="Times New Roman" w:hAnsi="Times New Roman"/>
    </w:rPr>
  </w:style>
  <w:style w:type="character" w:customStyle="1" w:styleId="ad">
    <w:name w:val="Текст сноски Знак"/>
    <w:basedOn w:val="a0"/>
    <w:link w:val="ac"/>
    <w:uiPriority w:val="99"/>
    <w:semiHidden/>
    <w:rsid w:val="005813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5813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8137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8137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8137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8137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8137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footnote reference"/>
    <w:uiPriority w:val="99"/>
    <w:semiHidden/>
    <w:unhideWhenUsed/>
    <w:rsid w:val="00581377"/>
    <w:rPr>
      <w:rFonts w:ascii="Times New Roman" w:hAnsi="Times New Roman" w:cs="Times New Roman" w:hint="default"/>
      <w:vertAlign w:val="superscript"/>
    </w:rPr>
  </w:style>
  <w:style w:type="paragraph" w:styleId="af">
    <w:name w:val="List Paragraph"/>
    <w:basedOn w:val="a"/>
    <w:uiPriority w:val="34"/>
    <w:qFormat/>
    <w:rsid w:val="00B6790B"/>
    <w:pPr>
      <w:ind w:left="708"/>
    </w:pPr>
    <w:rPr>
      <w:rFonts w:ascii="Times New Roman" w:hAnsi="Times New Roman"/>
      <w:sz w:val="24"/>
      <w:szCs w:val="24"/>
    </w:rPr>
  </w:style>
  <w:style w:type="paragraph" w:customStyle="1" w:styleId="af0">
    <w:name w:val="обычн БО"/>
    <w:basedOn w:val="a"/>
    <w:rsid w:val="00B6790B"/>
    <w:pPr>
      <w:widowControl w:val="0"/>
      <w:suppressAutoHyphens/>
      <w:jc w:val="both"/>
    </w:pPr>
    <w:rPr>
      <w:rFonts w:ascii="Arial" w:eastAsia="Arial" w:hAnsi="Arial"/>
      <w:sz w:val="24"/>
    </w:rPr>
  </w:style>
  <w:style w:type="paragraph" w:styleId="af1">
    <w:name w:val="Normal (Web)"/>
    <w:basedOn w:val="a"/>
    <w:uiPriority w:val="99"/>
    <w:unhideWhenUsed/>
    <w:rsid w:val="00BF30A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1D46FC"/>
    <w:rPr>
      <w:rFonts w:ascii="Calibri" w:eastAsia="Times New Roman" w:hAnsi="Calibri" w:cs="Calibri"/>
      <w:szCs w:val="20"/>
      <w:lang w:eastAsia="ru-RU"/>
    </w:rPr>
  </w:style>
  <w:style w:type="table" w:styleId="af2">
    <w:name w:val="Table Grid"/>
    <w:basedOn w:val="a1"/>
    <w:uiPriority w:val="59"/>
    <w:rsid w:val="005743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f2"/>
    <w:rsid w:val="00637B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 Spacing"/>
    <w:uiPriority w:val="1"/>
    <w:qFormat/>
    <w:rsid w:val="00637B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302FEA"/>
  </w:style>
  <w:style w:type="numbering" w:customStyle="1" w:styleId="11">
    <w:name w:val="Нет списка11"/>
    <w:next w:val="a2"/>
    <w:uiPriority w:val="99"/>
    <w:semiHidden/>
    <w:unhideWhenUsed/>
    <w:rsid w:val="00302FEA"/>
  </w:style>
  <w:style w:type="table" w:customStyle="1" w:styleId="20">
    <w:name w:val="Сетка таблицы2"/>
    <w:basedOn w:val="a1"/>
    <w:next w:val="af2"/>
    <w:rsid w:val="00302FEA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302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6">
    <w:name w:val="xl66"/>
    <w:basedOn w:val="a"/>
    <w:rsid w:val="00302F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7">
    <w:name w:val="xl67"/>
    <w:basedOn w:val="a"/>
    <w:rsid w:val="00302F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8">
    <w:name w:val="xl68"/>
    <w:basedOn w:val="a"/>
    <w:rsid w:val="00302F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9">
    <w:name w:val="xl69"/>
    <w:basedOn w:val="a"/>
    <w:rsid w:val="00302FEA"/>
    <w:pP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0">
    <w:name w:val="xl70"/>
    <w:basedOn w:val="a"/>
    <w:rsid w:val="00302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71">
    <w:name w:val="xl71"/>
    <w:basedOn w:val="a"/>
    <w:rsid w:val="00302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72">
    <w:name w:val="xl72"/>
    <w:basedOn w:val="a"/>
    <w:rsid w:val="00302F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73">
    <w:name w:val="xl73"/>
    <w:basedOn w:val="a"/>
    <w:rsid w:val="00302F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numbering" w:customStyle="1" w:styleId="3">
    <w:name w:val="Нет списка3"/>
    <w:next w:val="a2"/>
    <w:uiPriority w:val="99"/>
    <w:semiHidden/>
    <w:unhideWhenUsed/>
    <w:rsid w:val="007C72B0"/>
  </w:style>
  <w:style w:type="numbering" w:customStyle="1" w:styleId="12">
    <w:name w:val="Нет списка12"/>
    <w:next w:val="a2"/>
    <w:uiPriority w:val="99"/>
    <w:semiHidden/>
    <w:unhideWhenUsed/>
    <w:rsid w:val="007C72B0"/>
  </w:style>
  <w:style w:type="table" w:customStyle="1" w:styleId="30">
    <w:name w:val="Сетка таблицы3"/>
    <w:basedOn w:val="a1"/>
    <w:next w:val="af2"/>
    <w:rsid w:val="007C72B0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f2"/>
    <w:rsid w:val="000B78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6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6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31E93-6382-4DD0-9186-9A8DACAFF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Геннадьевна Григорьева</dc:creator>
  <cp:lastModifiedBy>Элемент</cp:lastModifiedBy>
  <cp:revision>19</cp:revision>
  <cp:lastPrinted>2023-10-24T06:25:00Z</cp:lastPrinted>
  <dcterms:created xsi:type="dcterms:W3CDTF">2023-10-24T06:25:00Z</dcterms:created>
  <dcterms:modified xsi:type="dcterms:W3CDTF">2025-10-14T02:37:00Z</dcterms:modified>
</cp:coreProperties>
</file>